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62" w:rsidRDefault="00D26462" w:rsidP="00D26462">
      <w:pPr>
        <w:shd w:val="clear" w:color="auto" w:fill="FFFFFF"/>
        <w:spacing w:before="100" w:beforeAutospacing="1" w:after="195" w:line="240" w:lineRule="auto"/>
        <w:ind w:right="6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</w:p>
    <w:p w:rsidR="00D26462" w:rsidRDefault="00D26462" w:rsidP="00D26462">
      <w:pPr>
        <w:shd w:val="clear" w:color="auto" w:fill="FFFFFF"/>
        <w:spacing w:before="100" w:beforeAutospacing="1" w:after="195" w:line="240" w:lineRule="auto"/>
        <w:ind w:right="6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6462" w:rsidRDefault="00D26462" w:rsidP="00D26462">
      <w:pPr>
        <w:shd w:val="clear" w:color="auto" w:fill="FFFFFF"/>
        <w:spacing w:before="100" w:beforeAutospacing="1" w:after="195" w:line="240" w:lineRule="auto"/>
        <w:ind w:right="6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3605" w:rsidRPr="00773605" w:rsidRDefault="00D26462" w:rsidP="00D26462">
      <w:pPr>
        <w:shd w:val="clear" w:color="auto" w:fill="FFFFFF"/>
        <w:spacing w:after="0"/>
        <w:ind w:right="69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773605"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Методическая разработка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</w:t>
      </w:r>
    </w:p>
    <w:p w:rsidR="00773605" w:rsidRPr="00773605" w:rsidRDefault="00773605" w:rsidP="00D26462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тему:</w:t>
      </w:r>
    </w:p>
    <w:p w:rsidR="00D26462" w:rsidRDefault="001E33AB" w:rsidP="00D2646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Pr="001E3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Применение  профессиональной лексики </w:t>
      </w:r>
      <w:proofErr w:type="gramStart"/>
      <w:r w:rsidRPr="001E3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</w:t>
      </w:r>
      <w:proofErr w:type="gramEnd"/>
      <w:r w:rsidRPr="001E3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73605" w:rsidRPr="00773605" w:rsidRDefault="001E33AB" w:rsidP="00D26462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E3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выполнении</w:t>
      </w:r>
      <w:proofErr w:type="gramEnd"/>
      <w:r w:rsidRPr="001E3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монтаж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ных работ системы водоснабжения»</w:t>
      </w:r>
    </w:p>
    <w:p w:rsidR="00773605" w:rsidRPr="00773605" w:rsidRDefault="00773605" w:rsidP="00773605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73605" w:rsidRDefault="00773605" w:rsidP="00773605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26462" w:rsidRDefault="00D26462" w:rsidP="00773605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26462" w:rsidRDefault="00D26462" w:rsidP="00773605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26462" w:rsidRPr="00773605" w:rsidRDefault="00D26462" w:rsidP="00773605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73605" w:rsidRPr="00773605" w:rsidRDefault="00773605" w:rsidP="00773605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73605" w:rsidRPr="00D26462" w:rsidRDefault="00773605" w:rsidP="00773605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73605" w:rsidRPr="00D26462" w:rsidRDefault="00773605" w:rsidP="00D26462">
      <w:pPr>
        <w:shd w:val="clear" w:color="auto" w:fill="FFFFFF"/>
        <w:spacing w:after="0" w:line="240" w:lineRule="auto"/>
        <w:ind w:left="595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64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Выполнил:</w:t>
      </w:r>
    </w:p>
    <w:p w:rsidR="00773605" w:rsidRPr="00D26462" w:rsidRDefault="00773605" w:rsidP="00D26462">
      <w:pPr>
        <w:shd w:val="clear" w:color="auto" w:fill="FFFFFF"/>
        <w:spacing w:after="0" w:line="240" w:lineRule="auto"/>
        <w:ind w:left="595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64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преподаватель русского языка и литературы</w:t>
      </w:r>
    </w:p>
    <w:p w:rsidR="00773605" w:rsidRPr="00D26462" w:rsidRDefault="001E33AB" w:rsidP="00D26462">
      <w:pPr>
        <w:shd w:val="clear" w:color="auto" w:fill="FFFFFF"/>
        <w:spacing w:after="0" w:line="240" w:lineRule="auto"/>
        <w:ind w:left="595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64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Федоринова Анна Сергеевна</w:t>
      </w:r>
    </w:p>
    <w:p w:rsidR="00773605" w:rsidRPr="00773605" w:rsidRDefault="00773605" w:rsidP="00773605">
      <w:pPr>
        <w:shd w:val="clear" w:color="auto" w:fill="FFFFFF"/>
        <w:spacing w:before="100" w:beforeAutospacing="1" w:after="150" w:line="240" w:lineRule="auto"/>
        <w:ind w:left="595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73605" w:rsidRPr="00773605" w:rsidRDefault="00773605" w:rsidP="00773605">
      <w:pPr>
        <w:shd w:val="clear" w:color="auto" w:fill="FFFFFF"/>
        <w:spacing w:before="100" w:beforeAutospacing="1" w:after="150" w:line="240" w:lineRule="auto"/>
        <w:ind w:left="595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73605" w:rsidRPr="00773605" w:rsidRDefault="00773605" w:rsidP="00773605">
      <w:pPr>
        <w:shd w:val="clear" w:color="auto" w:fill="FFFFFF"/>
        <w:spacing w:before="100" w:beforeAutospacing="1" w:after="150" w:line="240" w:lineRule="auto"/>
        <w:ind w:left="595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73605" w:rsidRPr="00773605" w:rsidRDefault="00773605" w:rsidP="00773605">
      <w:pPr>
        <w:shd w:val="clear" w:color="auto" w:fill="FFFFFF"/>
        <w:spacing w:before="100" w:beforeAutospacing="1" w:after="150" w:line="240" w:lineRule="auto"/>
        <w:ind w:left="595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73605" w:rsidRPr="00773605" w:rsidRDefault="00773605" w:rsidP="00773605">
      <w:pPr>
        <w:shd w:val="clear" w:color="auto" w:fill="FFFFFF"/>
        <w:spacing w:before="100" w:beforeAutospacing="1" w:after="150" w:line="240" w:lineRule="auto"/>
        <w:ind w:left="595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73605" w:rsidRPr="00773605" w:rsidRDefault="00773605" w:rsidP="00773605">
      <w:pPr>
        <w:shd w:val="clear" w:color="auto" w:fill="FFFFFF"/>
        <w:spacing w:before="100" w:beforeAutospacing="1" w:after="150" w:line="240" w:lineRule="auto"/>
        <w:ind w:left="595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73605" w:rsidRPr="00773605" w:rsidRDefault="00773605" w:rsidP="00773605">
      <w:pPr>
        <w:shd w:val="clear" w:color="auto" w:fill="FFFFFF"/>
        <w:spacing w:before="100" w:beforeAutospacing="1" w:after="150" w:line="240" w:lineRule="auto"/>
        <w:ind w:left="595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73605" w:rsidRPr="00773605" w:rsidRDefault="00773605" w:rsidP="00773605">
      <w:pPr>
        <w:shd w:val="clear" w:color="auto" w:fill="FFFFFF"/>
        <w:spacing w:before="100" w:beforeAutospacing="1" w:after="150" w:line="240" w:lineRule="auto"/>
        <w:ind w:left="595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E33AB" w:rsidRDefault="001E33AB" w:rsidP="00773605">
      <w:pPr>
        <w:shd w:val="clear" w:color="auto" w:fill="FFFFFF"/>
        <w:spacing w:before="100" w:beforeAutospacing="1" w:after="150" w:line="240" w:lineRule="auto"/>
        <w:ind w:left="5955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E33AB" w:rsidRDefault="001E33AB" w:rsidP="00773605">
      <w:pPr>
        <w:shd w:val="clear" w:color="auto" w:fill="FFFFFF"/>
        <w:spacing w:before="100" w:beforeAutospacing="1" w:after="150" w:line="240" w:lineRule="auto"/>
        <w:ind w:left="5955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E33AB" w:rsidRPr="00773605" w:rsidRDefault="001E33AB" w:rsidP="00773605">
      <w:pPr>
        <w:shd w:val="clear" w:color="auto" w:fill="FFFFFF"/>
        <w:spacing w:before="100" w:beforeAutospacing="1" w:after="150" w:line="240" w:lineRule="auto"/>
        <w:ind w:left="5955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73605" w:rsidRPr="00773605" w:rsidRDefault="00773605" w:rsidP="00773605">
      <w:pPr>
        <w:shd w:val="clear" w:color="auto" w:fill="FFFFFF"/>
        <w:spacing w:before="100" w:beforeAutospacing="1" w:after="150" w:line="240" w:lineRule="auto"/>
        <w:ind w:left="5955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73605" w:rsidRPr="00D26462" w:rsidRDefault="001E33AB" w:rsidP="00773605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64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Коломна, 2023</w:t>
      </w:r>
    </w:p>
    <w:p w:rsidR="00773605" w:rsidRPr="00773605" w:rsidRDefault="00773605" w:rsidP="00773605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Конспект урока</w:t>
      </w:r>
    </w:p>
    <w:p w:rsidR="00773605" w:rsidRPr="00773605" w:rsidRDefault="00773605" w:rsidP="00D26462">
      <w:pPr>
        <w:shd w:val="clear" w:color="auto" w:fill="FFFFFF"/>
        <w:spacing w:before="100" w:beforeAutospacing="1" w:after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</w:t>
      </w:r>
      <w:r w:rsidR="00D2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урока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216ABA" w:rsidRPr="00216A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216ABA" w:rsidRPr="00216A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Применение  профессиональной лексики при выполнении монтажных работ системы водоснабжения»</w:t>
      </w:r>
      <w:r w:rsidR="00216A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3605" w:rsidRPr="00773605" w:rsidRDefault="00D26462" w:rsidP="00D26462">
      <w:pPr>
        <w:shd w:val="clear" w:color="auto" w:fill="FFFFFF"/>
        <w:spacing w:before="100" w:beforeAutospacing="1" w:after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Профессия</w:t>
      </w:r>
      <w:r w:rsidR="00773605"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D1961" w:rsidRPr="006D1961">
        <w:rPr>
          <w:rFonts w:ascii="Times New Roman" w:hAnsi="Times New Roman" w:cs="Times New Roman"/>
          <w:sz w:val="28"/>
          <w:szCs w:val="28"/>
        </w:rPr>
        <w:t>астер по ремонту и обслуживанию инженерных систем жилищно-коммунального хозяйства</w:t>
      </w:r>
    </w:p>
    <w:p w:rsidR="00773605" w:rsidRPr="00773605" w:rsidRDefault="00773605" w:rsidP="00D26462">
      <w:pPr>
        <w:shd w:val="clear" w:color="auto" w:fill="FFFFFF"/>
        <w:spacing w:before="100" w:beforeAutospacing="1" w:after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Продолжительность: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45 мин</w:t>
      </w:r>
    </w:p>
    <w:p w:rsidR="00773605" w:rsidRPr="00773605" w:rsidRDefault="00773605" w:rsidP="00D26462">
      <w:pPr>
        <w:shd w:val="clear" w:color="auto" w:fill="FFFFFF"/>
        <w:spacing w:before="100" w:beforeAutospacing="1" w:after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Тип </w:t>
      </w:r>
      <w:r w:rsidR="00D2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урока</w:t>
      </w: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 общения, систематизации и закрепления знаний</w:t>
      </w:r>
    </w:p>
    <w:p w:rsidR="00773605" w:rsidRPr="00773605" w:rsidRDefault="00773605" w:rsidP="00D26462">
      <w:pPr>
        <w:shd w:val="clear" w:color="auto" w:fill="FFFFFF"/>
        <w:spacing w:before="100" w:beforeAutospacing="1" w:after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Вид </w:t>
      </w:r>
      <w:r w:rsidR="00D2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урока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практическое</w:t>
      </w:r>
      <w:proofErr w:type="gramEnd"/>
    </w:p>
    <w:p w:rsidR="00773605" w:rsidRPr="00773605" w:rsidRDefault="00773605" w:rsidP="00D26462">
      <w:pPr>
        <w:shd w:val="clear" w:color="auto" w:fill="FFFFFF"/>
        <w:spacing w:before="100" w:beforeAutospacing="1" w:after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 методическая: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развитие функциональной грамотности </w:t>
      </w:r>
      <w:proofErr w:type="gramStart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</w:p>
    <w:p w:rsidR="00773605" w:rsidRPr="00773605" w:rsidRDefault="00773605" w:rsidP="00D26462">
      <w:pPr>
        <w:shd w:val="clear" w:color="auto" w:fill="FFFFFF"/>
        <w:spacing w:before="100" w:beforeAutospacing="1" w:after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Цель </w:t>
      </w:r>
      <w:r w:rsidR="00D2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урока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обобщение и систематизация знаний по теме «Профессиональная и терминологическая лексика»</w:t>
      </w:r>
    </w:p>
    <w:p w:rsidR="00773605" w:rsidRPr="00773605" w:rsidRDefault="00773605" w:rsidP="00D26462">
      <w:pPr>
        <w:shd w:val="clear" w:color="auto" w:fill="FFFFFF"/>
        <w:spacing w:before="100" w:beforeAutospacing="1" w:after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773605" w:rsidRPr="00773605" w:rsidRDefault="00773605" w:rsidP="00D26462">
      <w:pPr>
        <w:numPr>
          <w:ilvl w:val="0"/>
          <w:numId w:val="1"/>
        </w:numPr>
        <w:shd w:val="clear" w:color="auto" w:fill="FFFFFF"/>
        <w:spacing w:before="100" w:beforeAutospacing="1" w:after="150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Образовательная: 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обобщению знаний по теме «Лексика и сферы ее употребления»; систематизировать и углубить знания по теме «Профессиональная и терминологическая лексика», применять полученные знания в конкретных ситуациях;</w:t>
      </w:r>
    </w:p>
    <w:p w:rsidR="00773605" w:rsidRPr="00773605" w:rsidRDefault="00773605" w:rsidP="00D26462">
      <w:pPr>
        <w:numPr>
          <w:ilvl w:val="0"/>
          <w:numId w:val="1"/>
        </w:numPr>
        <w:shd w:val="clear" w:color="auto" w:fill="FFFFFF"/>
        <w:spacing w:before="100" w:beforeAutospacing="1" w:after="150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Развивающая: 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учебно-организационные умения; развивать умение вести диалог в группе (компоненты компетенции </w:t>
      </w:r>
      <w:proofErr w:type="gramEnd"/>
    </w:p>
    <w:p w:rsidR="00773605" w:rsidRDefault="00773605" w:rsidP="00D26462">
      <w:pPr>
        <w:shd w:val="clear" w:color="auto" w:fill="FFFFFF"/>
        <w:spacing w:before="100" w:beforeAutospacing="1" w:after="150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</w:t>
      </w:r>
      <w:proofErr w:type="gramEnd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 и </w:t>
      </w:r>
    </w:p>
    <w:p w:rsidR="00773605" w:rsidRPr="00773605" w:rsidRDefault="00773605" w:rsidP="00D26462">
      <w:pPr>
        <w:shd w:val="clear" w:color="auto" w:fill="FFFFFF"/>
        <w:spacing w:before="100" w:beforeAutospacing="1" w:after="150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</w:t>
      </w:r>
      <w:proofErr w:type="gramEnd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6. </w:t>
      </w:r>
      <w:proofErr w:type="gramStart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Работать в команде, эффективно общаться с коллегами, руководством, клиентами)</w:t>
      </w:r>
      <w:proofErr w:type="gramEnd"/>
    </w:p>
    <w:p w:rsidR="00773605" w:rsidRPr="00773605" w:rsidRDefault="00773605" w:rsidP="00D26462">
      <w:pPr>
        <w:numPr>
          <w:ilvl w:val="0"/>
          <w:numId w:val="1"/>
        </w:numPr>
        <w:shd w:val="clear" w:color="auto" w:fill="FFFFFF"/>
        <w:spacing w:before="100" w:beforeAutospacing="1" w:after="150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Воспитательная: 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способствовать развитию ответственности, способности к открытому взаимодействию, воспитывать интерес к профессии (компоненты компетенции </w:t>
      </w:r>
      <w:proofErr w:type="gramEnd"/>
    </w:p>
    <w:p w:rsidR="00773605" w:rsidRPr="00773605" w:rsidRDefault="00773605" w:rsidP="00D26462">
      <w:pPr>
        <w:shd w:val="clear" w:color="auto" w:fill="FFFFFF"/>
        <w:spacing w:before="100" w:beforeAutospacing="1" w:after="150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</w:t>
      </w:r>
      <w:proofErr w:type="gramEnd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интерес; </w:t>
      </w:r>
    </w:p>
    <w:p w:rsidR="00773605" w:rsidRPr="00773605" w:rsidRDefault="00773605" w:rsidP="00D26462">
      <w:pPr>
        <w:shd w:val="clear" w:color="auto" w:fill="FFFFFF"/>
        <w:spacing w:before="100" w:beforeAutospacing="1" w:after="150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</w:t>
      </w:r>
      <w:proofErr w:type="gramEnd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3. </w:t>
      </w:r>
      <w:proofErr w:type="gramStart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работы)</w:t>
      </w:r>
      <w:proofErr w:type="gramEnd"/>
    </w:p>
    <w:p w:rsidR="00773605" w:rsidRPr="00773605" w:rsidRDefault="00773605" w:rsidP="00D26462">
      <w:pPr>
        <w:shd w:val="clear" w:color="auto" w:fill="FFFFFF"/>
        <w:spacing w:before="100" w:beforeAutospacing="1"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Формы организации учебно-познавательной деятельности </w:t>
      </w:r>
      <w:proofErr w:type="gramStart"/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групповая, индивидуальная</w:t>
      </w:r>
      <w:r w:rsidR="00D2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3605" w:rsidRPr="00773605" w:rsidRDefault="00773605" w:rsidP="00D2646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Методы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репродуктивный, продуктивный, эвристический.</w:t>
      </w:r>
    </w:p>
    <w:p w:rsidR="00773605" w:rsidRPr="00773605" w:rsidRDefault="00773605" w:rsidP="00D2646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Методы обучения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практическая работа (упражнения), демонстрация слайдов, беседа.</w:t>
      </w:r>
    </w:p>
    <w:p w:rsidR="00773605" w:rsidRPr="00773605" w:rsidRDefault="00773605" w:rsidP="00D2646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Материально-техническое обеспечение: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компьютер, проектор, экран, программа просмотра презентаций (</w:t>
      </w:r>
      <w:proofErr w:type="spellStart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Microsoft</w:t>
      </w:r>
      <w:proofErr w:type="spellEnd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Office</w:t>
      </w:r>
      <w:proofErr w:type="spellEnd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PowerPoint</w:t>
      </w:r>
      <w:proofErr w:type="spellEnd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773605" w:rsidRPr="00773605" w:rsidRDefault="00773605" w:rsidP="00D2646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Учебно-методическое обеспечение: 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презентация по теме «Лексика русского языка. Профессиональная и терминологическая лексика», раздаточный материал, </w:t>
      </w:r>
      <w:r w:rsidR="001E3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E3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1E33AB" w:rsidRPr="0077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 и стыки водопроводных труб</w:t>
      </w:r>
      <w:r w:rsidR="001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2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605" w:rsidRPr="00773605" w:rsidRDefault="00773605" w:rsidP="00D2646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Междисциплинарные связи: 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 1. Монтаж и стыки водопроводных труб</w:t>
      </w:r>
      <w:r w:rsidR="00D2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605" w:rsidRPr="00773605" w:rsidRDefault="00773605" w:rsidP="00D2646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Внутрипредметные</w:t>
      </w:r>
      <w:proofErr w:type="spellEnd"/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связи: 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разделов «Орфоэпия», «Орфография», «Грамматика»</w:t>
      </w:r>
      <w:r w:rsidR="00D2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D5209" w:rsidRDefault="00CD5209" w:rsidP="0077360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D5209" w:rsidRDefault="00CD5209" w:rsidP="0077360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D5209" w:rsidRDefault="00CD5209" w:rsidP="0077360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D5209" w:rsidRDefault="00CD5209" w:rsidP="0077360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D5209" w:rsidRDefault="00CD5209" w:rsidP="0077360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D5209" w:rsidRDefault="00CD5209" w:rsidP="0077360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D5209" w:rsidRDefault="00CD5209" w:rsidP="0077360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D5209" w:rsidRDefault="00CD5209" w:rsidP="0077360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D5209" w:rsidRDefault="00CD5209" w:rsidP="0077360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D5209" w:rsidRDefault="00CD5209" w:rsidP="0077360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D5209" w:rsidRDefault="00CD5209" w:rsidP="0077360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D5209" w:rsidRDefault="00CD5209" w:rsidP="0077360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D5209" w:rsidRDefault="00CD5209" w:rsidP="0077360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D5209" w:rsidRDefault="00CD5209" w:rsidP="0077360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D5209" w:rsidRDefault="00CD5209" w:rsidP="0077360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B39D4" w:rsidRDefault="003B39D4" w:rsidP="0077360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73605" w:rsidRPr="00773605" w:rsidRDefault="00773605" w:rsidP="00773605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Ход </w:t>
      </w:r>
      <w:r w:rsidR="00D2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урока</w:t>
      </w:r>
    </w:p>
    <w:p w:rsidR="00773605" w:rsidRPr="00773605" w:rsidRDefault="00773605" w:rsidP="00773605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.Организационный момент (2</w:t>
      </w:r>
      <w:r w:rsidR="008C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мин)</w:t>
      </w:r>
    </w:p>
    <w:p w:rsidR="00773605" w:rsidRPr="00773605" w:rsidRDefault="00773605" w:rsidP="00D26462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Здравствуйте, уважаемые обучающиеся.</w:t>
      </w:r>
    </w:p>
    <w:p w:rsidR="00773605" w:rsidRPr="00773605" w:rsidRDefault="00773605" w:rsidP="00D26462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Своё занятие я начну с такого вопроса:</w:t>
      </w:r>
    </w:p>
    <w:p w:rsidR="00773605" w:rsidRDefault="00773605" w:rsidP="00D26462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Какова главная цель вашего обучения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колледже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</w:p>
    <w:p w:rsidR="00D016BB" w:rsidRDefault="00773605" w:rsidP="00D26462">
      <w:pPr>
        <w:shd w:val="clear" w:color="auto" w:fill="FFFFFF"/>
        <w:tabs>
          <w:tab w:val="left" w:pos="6255"/>
        </w:tabs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(предполагаемый ответ: получение профессии)</w:t>
      </w:r>
    </w:p>
    <w:p w:rsidR="00540411" w:rsidRPr="00540411" w:rsidRDefault="00540411" w:rsidP="00D264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Мастер </w:t>
      </w:r>
      <w:r w:rsidR="00E71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жилищно-коммунального хозяйства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профессия серьёзная, почти виртуозная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8F38D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Объект капитального строительства оснащён инженерно-техническим оборудованием и коммуникациями. От их функционирования напрямую зависит комфорт граждан, их здоровье и жизнь. Мастер ЖКХ – это универсальная и незаменимая в сфере коммунального хозяйства профессия.</w:t>
      </w:r>
      <w:r w:rsidRPr="00773605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Любые недочёты, невнимательность, халатность, допускаемые в работе, могут привести к разрушительным последствиям. </w:t>
      </w:r>
    </w:p>
    <w:p w:rsidR="00D016BB" w:rsidRDefault="00D016BB" w:rsidP="00D26462">
      <w:pPr>
        <w:shd w:val="clear" w:color="auto" w:fill="FFFFFF"/>
        <w:tabs>
          <w:tab w:val="left" w:pos="6255"/>
        </w:tabs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так, как у нас с вами сегодня занятие интегрированное. Мы будем с вами говорить о русском языке в профессии.</w:t>
      </w:r>
    </w:p>
    <w:p w:rsidR="00142A3E" w:rsidRDefault="00142A3E" w:rsidP="00D016B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Мотивация учебной деятельности учащихся</w:t>
      </w:r>
      <w:r w:rsidR="003030C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мин)</w:t>
      </w:r>
    </w:p>
    <w:p w:rsidR="00477DF1" w:rsidRPr="00C469D4" w:rsidRDefault="00477DF1" w:rsidP="00477DF1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C469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Задание</w:t>
      </w:r>
      <w:r w:rsidR="00E717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</w:t>
      </w:r>
      <w:proofErr w:type="gramStart"/>
      <w:r w:rsidR="00E717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C469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C469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469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 экране вашему вниманию представлены слова.</w:t>
      </w:r>
      <w:r w:rsidR="00230A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30AF4" w:rsidRPr="00230A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Работа у доски</w:t>
      </w:r>
    </w:p>
    <w:p w:rsidR="00477DF1" w:rsidRDefault="00477DF1" w:rsidP="00477DF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13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30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Перепишите слова, вставляя нужные орфограммы. Подчеркните слова и словосочетания, относящиеся к профессии Мастер ЖКХ</w:t>
      </w:r>
    </w:p>
    <w:p w:rsidR="0001473F" w:rsidRPr="00773605" w:rsidRDefault="0001473F" w:rsidP="00477DF1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доске пойдет_____________</w:t>
      </w:r>
    </w:p>
    <w:p w:rsidR="00477DF1" w:rsidRPr="00773605" w:rsidRDefault="00477DF1" w:rsidP="00477DF1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Плас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с/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сс</w:t>
      </w:r>
      <w:proofErr w:type="spellEnd"/>
      <w:r w:rsidRPr="00773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овые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трубы</w:t>
      </w:r>
      <w:r w:rsidRPr="00773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Open Sans" w:hAnsi="Open Sans"/>
          <w:color w:val="676A6C"/>
          <w:sz w:val="20"/>
          <w:szCs w:val="20"/>
          <w:shd w:val="clear" w:color="auto" w:fill="FFFFFF"/>
        </w:rPr>
        <w:t> </w:t>
      </w:r>
      <w:r w:rsidRPr="00EB3620">
        <w:rPr>
          <w:rFonts w:ascii="Times New Roman" w:hAnsi="Times New Roman" w:cs="Times New Roman"/>
          <w:i/>
          <w:color w:val="000000" w:themeColor="text1"/>
          <w:sz w:val="28"/>
          <w:szCs w:val="24"/>
          <w:shd w:val="clear" w:color="auto" w:fill="FFFFFF"/>
        </w:rPr>
        <w:t>мета</w:t>
      </w:r>
      <w:r>
        <w:rPr>
          <w:rFonts w:ascii="Times New Roman" w:hAnsi="Times New Roman" w:cs="Times New Roman"/>
          <w:i/>
          <w:color w:val="000000" w:themeColor="text1"/>
          <w:sz w:val="28"/>
          <w:szCs w:val="24"/>
          <w:shd w:val="clear" w:color="auto" w:fill="FFFFFF"/>
        </w:rPr>
        <w:t>(л/</w:t>
      </w:r>
      <w:proofErr w:type="spellStart"/>
      <w:r w:rsidRPr="00EB3620">
        <w:rPr>
          <w:rFonts w:ascii="Times New Roman" w:hAnsi="Times New Roman" w:cs="Times New Roman"/>
          <w:i/>
          <w:color w:val="000000" w:themeColor="text1"/>
          <w:sz w:val="28"/>
          <w:szCs w:val="24"/>
          <w:shd w:val="clear" w:color="auto" w:fill="FFFFFF"/>
        </w:rPr>
        <w:t>лл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4"/>
          <w:shd w:val="clear" w:color="auto" w:fill="FFFFFF"/>
        </w:rPr>
        <w:t>)</w:t>
      </w:r>
      <w:proofErr w:type="spellStart"/>
      <w:r w:rsidRPr="00EB3620">
        <w:rPr>
          <w:rFonts w:ascii="Times New Roman" w:hAnsi="Times New Roman" w:cs="Times New Roman"/>
          <w:i/>
          <w:color w:val="000000" w:themeColor="text1"/>
          <w:sz w:val="28"/>
          <w:szCs w:val="24"/>
          <w:shd w:val="clear" w:color="auto" w:fill="FFFFFF"/>
        </w:rPr>
        <w:t>ополимерные</w:t>
      </w:r>
      <w:proofErr w:type="spellEnd"/>
      <w:r w:rsidRPr="00EB3620">
        <w:rPr>
          <w:rFonts w:ascii="Times New Roman" w:hAnsi="Times New Roman" w:cs="Times New Roman"/>
          <w:i/>
          <w:color w:val="000000" w:themeColor="text1"/>
          <w:sz w:val="28"/>
          <w:szCs w:val="24"/>
          <w:shd w:val="clear" w:color="auto" w:fill="FFFFFF"/>
        </w:rPr>
        <w:t xml:space="preserve"> трубы</w:t>
      </w:r>
      <w:r>
        <w:rPr>
          <w:rFonts w:ascii="Times New Roman" w:hAnsi="Times New Roman" w:cs="Times New Roman"/>
          <w:i/>
          <w:color w:val="000000" w:themeColor="text1"/>
          <w:sz w:val="28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4"/>
          <w:shd w:val="clear" w:color="auto" w:fill="FFFFFF"/>
        </w:rPr>
        <w:t>операц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4"/>
          <w:shd w:val="clear" w:color="auto" w:fill="FFFFFF"/>
        </w:rPr>
        <w:t xml:space="preserve">..я, трубы из стекло(пластика), </w:t>
      </w:r>
      <w:r w:rsidRPr="00EB362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28"/>
          <w:shd w:val="clear" w:color="auto" w:fill="FFFFFF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28"/>
          <w:shd w:val="clear" w:color="auto" w:fill="FFFFFF"/>
          <w:lang w:eastAsia="ru-RU"/>
        </w:rPr>
        <w:t>аб</w:t>
      </w:r>
      <w:r w:rsidR="0001473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28"/>
          <w:shd w:val="clear" w:color="auto" w:fill="FFFFFF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28"/>
          <w:shd w:val="clear" w:color="auto" w:fill="FFFFFF"/>
          <w:lang w:eastAsia="ru-RU"/>
        </w:rPr>
        <w:t>(с/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28"/>
          <w:shd w:val="clear" w:color="auto" w:fill="FFFFFF"/>
          <w:lang w:eastAsia="ru-RU"/>
        </w:rPr>
        <w:t>сс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28"/>
          <w:shd w:val="clear" w:color="auto" w:fill="FFFFFF"/>
          <w:lang w:eastAsia="ru-RU"/>
        </w:rPr>
        <w:t>),</w:t>
      </w:r>
      <w:r w:rsidRPr="00EB362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0"/>
          <w:shd w:val="clear" w:color="auto" w:fill="FFFFFF"/>
        </w:rPr>
        <w:t>оц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0"/>
          <w:shd w:val="clear" w:color="auto" w:fill="FFFFFF"/>
        </w:rPr>
        <w:t>…</w:t>
      </w:r>
      <w:proofErr w:type="spellStart"/>
      <w:r w:rsidRPr="00EB3620">
        <w:rPr>
          <w:rFonts w:ascii="Times New Roman" w:hAnsi="Times New Roman" w:cs="Times New Roman"/>
          <w:i/>
          <w:color w:val="000000" w:themeColor="text1"/>
          <w:sz w:val="28"/>
          <w:szCs w:val="20"/>
          <w:shd w:val="clear" w:color="auto" w:fill="FFFFFF"/>
        </w:rPr>
        <w:t>нкова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0"/>
          <w:shd w:val="clear" w:color="auto" w:fill="FFFFFF"/>
        </w:rPr>
        <w:t>(н/</w:t>
      </w:r>
      <w:proofErr w:type="spellStart"/>
      <w:r w:rsidRPr="00EB3620">
        <w:rPr>
          <w:rFonts w:ascii="Times New Roman" w:hAnsi="Times New Roman" w:cs="Times New Roman"/>
          <w:i/>
          <w:color w:val="000000" w:themeColor="text1"/>
          <w:sz w:val="28"/>
          <w:szCs w:val="20"/>
          <w:shd w:val="clear" w:color="auto" w:fill="FFFFFF"/>
        </w:rPr>
        <w:t>нн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0"/>
          <w:shd w:val="clear" w:color="auto" w:fill="FFFFFF"/>
        </w:rPr>
        <w:t>)</w:t>
      </w:r>
      <w:proofErr w:type="spellStart"/>
      <w:r w:rsidRPr="00EB3620">
        <w:rPr>
          <w:rFonts w:ascii="Times New Roman" w:hAnsi="Times New Roman" w:cs="Times New Roman"/>
          <w:i/>
          <w:color w:val="000000" w:themeColor="text1"/>
          <w:sz w:val="28"/>
          <w:szCs w:val="20"/>
          <w:shd w:val="clear" w:color="auto" w:fill="FFFFFF"/>
        </w:rPr>
        <w:t>ые</w:t>
      </w:r>
      <w:proofErr w:type="spellEnd"/>
      <w:r w:rsidRPr="00EB3620">
        <w:rPr>
          <w:rFonts w:ascii="Times New Roman" w:hAnsi="Times New Roman" w:cs="Times New Roman"/>
          <w:i/>
          <w:color w:val="000000" w:themeColor="text1"/>
          <w:sz w:val="28"/>
          <w:szCs w:val="20"/>
          <w:shd w:val="clear" w:color="auto" w:fill="FFFFFF"/>
        </w:rPr>
        <w:t xml:space="preserve"> трубы</w:t>
      </w:r>
      <w:r w:rsidRPr="00EB3620">
        <w:rPr>
          <w:rFonts w:ascii="Open Sans" w:hAnsi="Open Sans"/>
          <w:color w:val="000000" w:themeColor="text1"/>
          <w:sz w:val="26"/>
          <w:szCs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вакц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..на,  ко(р/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озия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11A94" w:rsidRDefault="00477DF1" w:rsidP="00477DF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орфографические правила соотносятся с пропущенными буквами?</w:t>
      </w:r>
    </w:p>
    <w:p w:rsidR="00477DF1" w:rsidRPr="00773605" w:rsidRDefault="00477DF1" w:rsidP="00477DF1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(Ответы обучающихся:</w:t>
      </w: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D0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после ц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непроизносимая согласная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правописание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сложных слов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удвоенная согласная в словах)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77DF1" w:rsidRPr="00773605" w:rsidRDefault="00477DF1" w:rsidP="00477DF1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 выполнении этого задания мы утвердились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мнении о непосредственной связи двух разделов лингвистики. Каких? Назовите эти разделы</w:t>
      </w:r>
      <w:proofErr w:type="gramStart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Орфография и лексика)</w:t>
      </w:r>
    </w:p>
    <w:p w:rsidR="00773605" w:rsidRPr="003030CC" w:rsidRDefault="003030CC" w:rsidP="003030C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IV. Актуализация знаний  (4 мин)</w:t>
      </w:r>
      <w:r w:rsidR="00A72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142A3E" w:rsidRDefault="00A72F65" w:rsidP="00C469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предыдущих уроков мы уже с вами </w:t>
      </w:r>
      <w:r w:rsidR="008C35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</w:t>
      </w:r>
    </w:p>
    <w:p w:rsidR="00C469D4" w:rsidRPr="00773605" w:rsidRDefault="00C469D4" w:rsidP="00C469D4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Лексика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–1) словарный состав языка; 2) совокупность слов.</w:t>
      </w:r>
    </w:p>
    <w:p w:rsidR="00142A3E" w:rsidRPr="00773605" w:rsidRDefault="00142A3E" w:rsidP="00142A3E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</w:t>
      </w:r>
      <w:r w:rsidR="00A72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Общеупотребительная лексика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основной пласт русского языка, состоящий из нейтральных слов. </w:t>
      </w:r>
    </w:p>
    <w:p w:rsidR="00A72F65" w:rsidRDefault="00142A3E" w:rsidP="00142A3E">
      <w:pPr>
        <w:shd w:val="clear" w:color="auto" w:fill="FFFFFF"/>
        <w:tabs>
          <w:tab w:val="left" w:pos="6255"/>
        </w:tabs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Помимо</w:t>
      </w:r>
      <w:proofErr w:type="gramEnd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общеупотребительной выделяется лексика, ограниченная в сфере</w:t>
      </w:r>
    </w:p>
    <w:p w:rsidR="00A72F65" w:rsidRDefault="007911B3" w:rsidP="00A72F65">
      <w:pPr>
        <w:shd w:val="clear" w:color="auto" w:fill="FFFFFF"/>
        <w:tabs>
          <w:tab w:val="left" w:pos="6255"/>
        </w:tabs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9525" cy="2864644"/>
            <wp:effectExtent l="0" t="0" r="0" b="0"/>
            <wp:docPr id="2" name="Рисунок 2" descr="https://fhd.multiurok.ru/3/9/5/3954efba7e746d067e2c4543b4f9f07113420ece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3/9/5/3954efba7e746d067e2c4543b4f9f07113420ece/img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307" w:rsidRDefault="00D02307" w:rsidP="00A72F65">
      <w:pPr>
        <w:shd w:val="clear" w:color="auto" w:fill="FFFFFF"/>
        <w:tabs>
          <w:tab w:val="left" w:pos="6255"/>
        </w:tabs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Скажите, к какой лексике относятся </w:t>
      </w:r>
      <w:r w:rsidR="00E71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слова, которые мы с вами выпис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али</w:t>
      </w:r>
    </w:p>
    <w:p w:rsidR="00E71754" w:rsidRPr="00E71754" w:rsidRDefault="00E71754" w:rsidP="0077360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Попробуйте определить, к каким подгруппам они относятся</w:t>
      </w:r>
      <w:r w:rsidR="00721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2101E" w:rsidRPr="007210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(Профессионализмы</w:t>
      </w:r>
      <w:r w:rsidR="007911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термины</w:t>
      </w:r>
      <w:r w:rsidR="0072101E" w:rsidRPr="007210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72101E" w:rsidRPr="00773605" w:rsidRDefault="0072101E" w:rsidP="00721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 Вы считаете, необходимо ли знать терминологическую и профессиональную лексику, относящуюся к вашей будущей профессии? Понадобится ли она вам в работе? – </w:t>
      </w:r>
      <w:r w:rsidRPr="007210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Конечно же, необходимо знать.</w:t>
      </w:r>
    </w:p>
    <w:p w:rsidR="00773605" w:rsidRDefault="0072101E" w:rsidP="007736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Действительно, </w:t>
      </w:r>
      <w:r w:rsidR="00773605"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неотъемлемым условием получения образования, овладения профессией  является знание профессиональной лексики.</w:t>
      </w:r>
    </w:p>
    <w:p w:rsidR="003030CC" w:rsidRDefault="003030CC" w:rsidP="007736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303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Объявление темы.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Постановка цели и задач урока.</w:t>
      </w:r>
    </w:p>
    <w:p w:rsidR="0072101E" w:rsidRDefault="0072101E" w:rsidP="007736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Исходя из этого, вы можете назвать мне </w:t>
      </w:r>
      <w:r w:rsidRPr="00142A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нашего занятия??</w:t>
      </w:r>
    </w:p>
    <w:p w:rsidR="0072101E" w:rsidRDefault="0072101E" w:rsidP="007736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Pr="007210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Профессиональная лексика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2101E" w:rsidRDefault="0072101E" w:rsidP="007736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Запишите, пожалуйста, сегодняшнее число и тему урока в тетрадь.</w:t>
      </w:r>
    </w:p>
    <w:p w:rsidR="00142A3E" w:rsidRDefault="00540411" w:rsidP="007736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Запишите, пожалуйста, определение профессионализмов</w:t>
      </w:r>
      <w:r w:rsidR="007911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тетрадь</w:t>
      </w:r>
    </w:p>
    <w:p w:rsidR="007911B3" w:rsidRPr="007911B3" w:rsidRDefault="007911B3" w:rsidP="007736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1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учебниках на стр. </w:t>
      </w:r>
      <w:r w:rsidR="007C5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113</w:t>
      </w:r>
      <w:r w:rsidR="00E34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791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вас даны эти понятия</w:t>
      </w:r>
    </w:p>
    <w:p w:rsidR="00D02307" w:rsidRDefault="00D02307" w:rsidP="00D0230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Исходя из темы нашего урока, скажите, какую цель мы себе сегодня поставим:</w:t>
      </w:r>
    </w:p>
    <w:p w:rsidR="00D02307" w:rsidRDefault="00D02307" w:rsidP="00D0230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ЦЕЛЬ:  </w:t>
      </w:r>
      <w:r w:rsidRPr="007911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Научится владеть профессиональной и терминологической лексикой.</w:t>
      </w:r>
    </w:p>
    <w:p w:rsidR="00D02307" w:rsidRPr="00D02307" w:rsidRDefault="00D02307" w:rsidP="00D02307">
      <w:pPr>
        <w:shd w:val="clear" w:color="auto" w:fill="FFFFFF"/>
        <w:tabs>
          <w:tab w:val="left" w:pos="31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что же значит «владеть профессиональной лексикой»?</w:t>
      </w:r>
    </w:p>
    <w:p w:rsidR="00773605" w:rsidRPr="0072101E" w:rsidRDefault="00773605" w:rsidP="00E347E5">
      <w:pPr>
        <w:shd w:val="clear" w:color="auto" w:fill="FFFFFF"/>
        <w:spacing w:before="100" w:beforeAutospacing="1" w:after="195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7210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Культура профессиональной речи включает:</w:t>
      </w:r>
    </w:p>
    <w:p w:rsidR="00773605" w:rsidRPr="00773605" w:rsidRDefault="00773605" w:rsidP="00E347E5">
      <w:pPr>
        <w:numPr>
          <w:ilvl w:val="0"/>
          <w:numId w:val="2"/>
        </w:numPr>
        <w:shd w:val="clear" w:color="auto" w:fill="FFFFFF"/>
        <w:spacing w:before="100" w:beforeAutospacing="1" w:after="195"/>
        <w:ind w:left="93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владение терминологией данной специальности;</w:t>
      </w:r>
    </w:p>
    <w:p w:rsidR="00773605" w:rsidRPr="00773605" w:rsidRDefault="00773605" w:rsidP="00E347E5">
      <w:pPr>
        <w:numPr>
          <w:ilvl w:val="0"/>
          <w:numId w:val="2"/>
        </w:numPr>
        <w:shd w:val="clear" w:color="auto" w:fill="FFFFFF"/>
        <w:spacing w:before="100" w:beforeAutospacing="1" w:after="195"/>
        <w:ind w:left="93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строить выступление на профессиональную тему;</w:t>
      </w:r>
    </w:p>
    <w:p w:rsidR="00773605" w:rsidRPr="00773605" w:rsidRDefault="00773605" w:rsidP="00E347E5">
      <w:pPr>
        <w:numPr>
          <w:ilvl w:val="0"/>
          <w:numId w:val="2"/>
        </w:numPr>
        <w:shd w:val="clear" w:color="auto" w:fill="FFFFFF"/>
        <w:spacing w:before="100" w:beforeAutospacing="1" w:after="195"/>
        <w:ind w:left="93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организовать профессиональный диалог и управлять им;</w:t>
      </w:r>
    </w:p>
    <w:p w:rsidR="00773605" w:rsidRPr="00773605" w:rsidRDefault="00773605" w:rsidP="00E347E5">
      <w:pPr>
        <w:numPr>
          <w:ilvl w:val="0"/>
          <w:numId w:val="2"/>
        </w:numPr>
        <w:shd w:val="clear" w:color="auto" w:fill="FFFFFF"/>
        <w:spacing w:before="100" w:beforeAutospacing="1" w:after="195"/>
        <w:ind w:left="93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умение общаться с неспециалистами по вопросам профессиональной деятельности.</w:t>
      </w:r>
    </w:p>
    <w:p w:rsidR="00773605" w:rsidRDefault="00773605" w:rsidP="00E347E5">
      <w:pPr>
        <w:shd w:val="clear" w:color="auto" w:fill="FFFFFF"/>
        <w:spacing w:before="100" w:beforeAutospacing="1" w:after="195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-Помимо всего выше перечисленного, что еще включает в себя профессиональная речь?</w:t>
      </w:r>
    </w:p>
    <w:p w:rsidR="00773605" w:rsidRPr="00773605" w:rsidRDefault="00773605" w:rsidP="00E347E5">
      <w:pPr>
        <w:shd w:val="clear" w:color="auto" w:fill="FFFFFF"/>
        <w:spacing w:before="100" w:beforeAutospacing="1" w:after="195"/>
        <w:ind w:left="81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(предполагаемый ответ: соблюдение норм)</w:t>
      </w:r>
    </w:p>
    <w:p w:rsidR="007C5EAE" w:rsidRDefault="007C5EAE" w:rsidP="00E347E5">
      <w:pPr>
        <w:shd w:val="clear" w:color="auto" w:fill="FFFFFF"/>
        <w:spacing w:before="100" w:beforeAutospacing="1" w:after="100" w:afterAutospacing="1"/>
        <w:ind w:left="75"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V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Воспроизведение ранее полученных знаний и способов деятельности (2 мин.)</w:t>
      </w:r>
    </w:p>
    <w:p w:rsidR="009D106C" w:rsidRDefault="009D106C" w:rsidP="00E347E5">
      <w:pPr>
        <w:shd w:val="clear" w:color="auto" w:fill="FFFFFF"/>
        <w:spacing w:before="100" w:beforeAutospacing="1" w:after="100" w:afterAutospacing="1"/>
        <w:ind w:left="75"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B3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Проверка работ осуществляется соседом по парте.</w:t>
      </w:r>
    </w:p>
    <w:p w:rsidR="004D0E86" w:rsidRDefault="004D0E86" w:rsidP="00E347E5">
      <w:pPr>
        <w:shd w:val="clear" w:color="auto" w:fill="FFFFFF"/>
        <w:spacing w:before="100" w:beforeAutospacing="1" w:after="100" w:afterAutospacing="1"/>
        <w:ind w:left="75" w:right="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D0E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 Вас на столах лежат карточки с заданиями. Мы сейчас их выполним и проверим. Но проверять свои карточки сами вы не будете, вы отдаете их на проверку соседу по парте. Также у вас для проверки лежат красные ручки. Прошу воспользоваться ими.</w:t>
      </w:r>
    </w:p>
    <w:p w:rsidR="00750FD8" w:rsidRDefault="00750FD8" w:rsidP="00E347E5">
      <w:pPr>
        <w:shd w:val="clear" w:color="auto" w:fill="FFFFFF"/>
        <w:spacing w:after="0"/>
        <w:ind w:left="75" w:right="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Максимальное количество баллов за работу – </w:t>
      </w:r>
    </w:p>
    <w:p w:rsidR="00750FD8" w:rsidRDefault="00750FD8" w:rsidP="00E347E5">
      <w:pPr>
        <w:shd w:val="clear" w:color="auto" w:fill="FFFFFF"/>
        <w:spacing w:after="0"/>
        <w:ind w:left="75" w:right="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8-9 баллов – «5»</w:t>
      </w:r>
    </w:p>
    <w:p w:rsidR="00750FD8" w:rsidRDefault="00750FD8" w:rsidP="00E347E5">
      <w:pPr>
        <w:shd w:val="clear" w:color="auto" w:fill="FFFFFF"/>
        <w:spacing w:after="0"/>
        <w:ind w:left="75" w:right="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5-7 баллов – «4»</w:t>
      </w:r>
    </w:p>
    <w:p w:rsidR="00750FD8" w:rsidRDefault="00750FD8" w:rsidP="00E347E5">
      <w:pPr>
        <w:shd w:val="clear" w:color="auto" w:fill="FFFFFF"/>
        <w:spacing w:after="0"/>
        <w:ind w:left="75" w:right="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3-4 –балла  - «3»</w:t>
      </w:r>
    </w:p>
    <w:p w:rsidR="00750FD8" w:rsidRPr="00750FD8" w:rsidRDefault="00750FD8" w:rsidP="00E347E5">
      <w:pPr>
        <w:shd w:val="clear" w:color="auto" w:fill="FFFFFF"/>
        <w:spacing w:after="0"/>
        <w:ind w:left="75" w:right="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2-0 балла – «2»</w:t>
      </w:r>
    </w:p>
    <w:p w:rsidR="00477DF1" w:rsidRPr="00540411" w:rsidRDefault="00477DF1" w:rsidP="00E347E5">
      <w:pPr>
        <w:shd w:val="clear" w:color="auto" w:fill="FFFFFF"/>
        <w:spacing w:before="100" w:beforeAutospacing="1" w:after="100" w:afterAutospacing="1"/>
        <w:ind w:left="75" w:right="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404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 1. Прочитайте текст, найдите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 выпишите </w:t>
      </w:r>
      <w:r w:rsidRPr="005404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слова, которые относятся к вашей профессии.</w:t>
      </w:r>
    </w:p>
    <w:p w:rsidR="00477DF1" w:rsidRPr="00D016BB" w:rsidRDefault="00477DF1" w:rsidP="00E347E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016BB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>Метод соединения с применением сварки используют на прямых участках водопровода, который предполагается эксплуатировать под давлением. Только он позволяет получать герметичное соединение при диаметрах свыше 200 мм, поскольку не создает потерю жесткости труб, приводящей к деформации.</w:t>
      </w:r>
    </w:p>
    <w:p w:rsidR="00E52E9A" w:rsidRDefault="00477DF1" w:rsidP="00E347E5">
      <w:pPr>
        <w:shd w:val="clear" w:color="auto" w:fill="FFFFFF"/>
        <w:tabs>
          <w:tab w:val="left" w:pos="6255"/>
        </w:tabs>
        <w:spacing w:before="100" w:beforeAutospacing="1"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21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ОТВЕТ: водопровод, давление, герметичное соединение, диаметр, жесткость труб, </w:t>
      </w:r>
      <w:r w:rsidRPr="00303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деформация</w:t>
      </w:r>
      <w:r w:rsidRPr="00721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D0E86" w:rsidRDefault="004D0E86" w:rsidP="00E347E5">
      <w:pPr>
        <w:shd w:val="clear" w:color="auto" w:fill="FFFFFF"/>
        <w:tabs>
          <w:tab w:val="left" w:pos="6255"/>
        </w:tabs>
        <w:spacing w:before="100" w:beforeAutospacing="1"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 кого все ответы совпали, тот ставит 2 балла, у кого частично совпали (чего-то не хватает или есть лишнее – ставим 1 балл)</w:t>
      </w:r>
    </w:p>
    <w:p w:rsidR="00E52E9A" w:rsidRDefault="00E52E9A" w:rsidP="00E347E5">
      <w:pPr>
        <w:shd w:val="clear" w:color="auto" w:fill="FFFFFF"/>
        <w:tabs>
          <w:tab w:val="left" w:pos="6255"/>
        </w:tabs>
        <w:spacing w:before="100" w:beforeAutospacing="1" w:after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52E9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Молодцы. Для выполнения следующего задания необходимо вспомнить, что такое синонимы.</w:t>
      </w:r>
    </w:p>
    <w:p w:rsidR="004D0E86" w:rsidRPr="00E52E9A" w:rsidRDefault="004D0E86" w:rsidP="00E52E9A">
      <w:pPr>
        <w:shd w:val="clear" w:color="auto" w:fill="FFFFFF"/>
        <w:tabs>
          <w:tab w:val="left" w:pos="6255"/>
        </w:tabs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_____________скажет, что такое синонимы.</w:t>
      </w:r>
    </w:p>
    <w:p w:rsidR="00D02307" w:rsidRPr="00D02307" w:rsidRDefault="00D02307" w:rsidP="00E52E9A">
      <w:pPr>
        <w:shd w:val="clear" w:color="auto" w:fill="FFFFFF"/>
        <w:tabs>
          <w:tab w:val="left" w:pos="6255"/>
        </w:tabs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Обратите внимание на экран. Вам необходимо соединить между собой пары слов.</w:t>
      </w:r>
    </w:p>
    <w:p w:rsidR="00773605" w:rsidRPr="00773605" w:rsidRDefault="00773605" w:rsidP="00773605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Задание</w:t>
      </w:r>
      <w:r w:rsidR="00A13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2 </w:t>
      </w: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«Установи соответствие»</w:t>
      </w:r>
      <w:r w:rsidR="007C5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tbl>
      <w:tblPr>
        <w:tblW w:w="5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4"/>
        <w:gridCol w:w="2426"/>
      </w:tblGrid>
      <w:tr w:rsidR="00773605" w:rsidRPr="00773605" w:rsidTr="00773605"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73605" w:rsidRPr="00773605" w:rsidRDefault="00293A74" w:rsidP="00773605">
            <w:pPr>
              <w:numPr>
                <w:ilvl w:val="0"/>
                <w:numId w:val="3"/>
              </w:numPr>
              <w:spacing w:before="100" w:beforeAutospacing="1" w:after="150" w:line="240" w:lineRule="auto"/>
              <w:ind w:left="8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</w:t>
            </w:r>
          </w:p>
        </w:tc>
        <w:tc>
          <w:tcPr>
            <w:tcW w:w="241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73605" w:rsidRPr="00773605" w:rsidRDefault="00293A74" w:rsidP="00293A74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 w:rsidRPr="00293A74">
              <w:rPr>
                <w:rFonts w:ascii="Times New Roman" w:hAnsi="Times New Roman" w:cs="Times New Roman"/>
                <w:color w:val="333333"/>
                <w:sz w:val="32"/>
                <w:shd w:val="clear" w:color="auto" w:fill="FFFFFF"/>
              </w:rPr>
              <w:t>разборка</w:t>
            </w:r>
          </w:p>
        </w:tc>
      </w:tr>
      <w:tr w:rsidR="00773605" w:rsidRPr="00773605" w:rsidTr="00773605">
        <w:tc>
          <w:tcPr>
            <w:tcW w:w="24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73605" w:rsidRPr="00293A74" w:rsidRDefault="002D6C93" w:rsidP="00773605">
            <w:pPr>
              <w:numPr>
                <w:ilvl w:val="0"/>
                <w:numId w:val="4"/>
              </w:numPr>
              <w:spacing w:before="100" w:beforeAutospacing="1" w:after="15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</w:t>
            </w:r>
            <w:r w:rsidR="00293A74" w:rsidRPr="00293A7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одопровод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73605" w:rsidRPr="00773605" w:rsidRDefault="00773605" w:rsidP="00773605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разрушение</w:t>
            </w:r>
          </w:p>
        </w:tc>
      </w:tr>
      <w:tr w:rsidR="00773605" w:rsidRPr="00773605" w:rsidTr="00773605">
        <w:tc>
          <w:tcPr>
            <w:tcW w:w="24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73605" w:rsidRPr="00773605" w:rsidRDefault="002D6C93" w:rsidP="00293A74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3. канализация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73605" w:rsidRPr="00773605" w:rsidRDefault="00773605" w:rsidP="00293A74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</w:t>
            </w:r>
            <w:r w:rsidR="0029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борка</w:t>
            </w:r>
          </w:p>
        </w:tc>
      </w:tr>
      <w:tr w:rsidR="00773605" w:rsidRPr="00773605" w:rsidTr="00773605">
        <w:tc>
          <w:tcPr>
            <w:tcW w:w="24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73605" w:rsidRPr="00773605" w:rsidRDefault="00773605" w:rsidP="00773605">
            <w:pPr>
              <w:numPr>
                <w:ilvl w:val="0"/>
                <w:numId w:val="5"/>
              </w:numPr>
              <w:spacing w:before="100" w:beforeAutospacing="1" w:after="150" w:line="240" w:lineRule="auto"/>
              <w:ind w:left="8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коррозия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73605" w:rsidRPr="00773605" w:rsidRDefault="00773605" w:rsidP="00293A74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г) </w:t>
            </w:r>
            <w:r w:rsidR="002D6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слив</w:t>
            </w:r>
          </w:p>
        </w:tc>
      </w:tr>
      <w:tr w:rsidR="00773605" w:rsidRPr="00773605" w:rsidTr="00773605">
        <w:tc>
          <w:tcPr>
            <w:tcW w:w="24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73605" w:rsidRPr="002D6C93" w:rsidRDefault="002D6C93" w:rsidP="00773605">
            <w:pPr>
              <w:numPr>
                <w:ilvl w:val="0"/>
                <w:numId w:val="6"/>
              </w:numPr>
              <w:spacing w:before="100" w:beforeAutospacing="1" w:after="15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C9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фитинги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73605" w:rsidRPr="00773605" w:rsidRDefault="00773605" w:rsidP="00293A74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д) </w:t>
            </w:r>
            <w:r w:rsidR="0029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водоснабжение</w:t>
            </w:r>
          </w:p>
        </w:tc>
      </w:tr>
      <w:tr w:rsidR="00773605" w:rsidRPr="00773605" w:rsidTr="00773605">
        <w:tc>
          <w:tcPr>
            <w:tcW w:w="24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73605" w:rsidRPr="00293A74" w:rsidRDefault="00293A74" w:rsidP="00773605">
            <w:pPr>
              <w:numPr>
                <w:ilvl w:val="0"/>
                <w:numId w:val="7"/>
              </w:numPr>
              <w:spacing w:before="100" w:beforeAutospacing="1" w:after="15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A74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демонтаж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73605" w:rsidRPr="00773605" w:rsidRDefault="00773605" w:rsidP="00293A74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е) </w:t>
            </w:r>
            <w:r w:rsidR="001B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соединительная часть водопровода</w:t>
            </w:r>
          </w:p>
        </w:tc>
      </w:tr>
    </w:tbl>
    <w:p w:rsidR="00773605" w:rsidRDefault="00773605" w:rsidP="0077360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(Проверка: </w:t>
      </w:r>
      <w:r w:rsidR="00293A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1 –в; 2 –д</w:t>
      </w:r>
      <w:r w:rsidR="002D6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; 3 –г</w:t>
      </w:r>
      <w:r w:rsidR="001B0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; 4 – б; 5 – е</w:t>
      </w:r>
      <w:r w:rsidRPr="00773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; 6 – </w:t>
      </w:r>
      <w:r w:rsidR="001B0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</w:t>
      </w:r>
      <w:r w:rsidRPr="00773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D106C" w:rsidRDefault="009D106C" w:rsidP="0077360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9D106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Усложним задание</w:t>
      </w:r>
    </w:p>
    <w:p w:rsidR="009D106C" w:rsidRPr="00773605" w:rsidRDefault="000D6D8B" w:rsidP="009D106C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Задание 3</w:t>
      </w:r>
      <w:r w:rsidR="009D106C"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«Текст с неизвестными»</w:t>
      </w:r>
      <w:r w:rsidR="009D106C" w:rsidRPr="00773605">
        <w:rPr>
          <w:rFonts w:ascii="Calibri" w:eastAsia="Times New Roman" w:hAnsi="Calibri" w:cs="Calibri"/>
          <w:color w:val="000000"/>
          <w:u w:val="single"/>
          <w:shd w:val="clear" w:color="auto" w:fill="FFFFFF"/>
          <w:lang w:eastAsia="ru-RU"/>
        </w:rPr>
        <w:t> </w:t>
      </w:r>
      <w:r w:rsidR="009D1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106C" w:rsidRDefault="009D106C" w:rsidP="00E347E5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Вами на экране представлен текст. Ваша задача: вставить пропущенные слова, согласовывая их в роде, числе и падеже.</w:t>
      </w:r>
    </w:p>
    <w:p w:rsidR="009D106C" w:rsidRPr="00773605" w:rsidRDefault="009D106C" w:rsidP="00E347E5">
      <w:pPr>
        <w:shd w:val="clear" w:color="auto" w:fill="FFFFFF"/>
        <w:spacing w:before="100" w:beforeAutospacing="1" w:after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106C" w:rsidRPr="005013F9" w:rsidRDefault="009D106C" w:rsidP="00E347E5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013F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Обзор разъемных сантехнических соединений</w:t>
      </w:r>
    </w:p>
    <w:p w:rsidR="009D106C" w:rsidRPr="005013F9" w:rsidRDefault="009D106C" w:rsidP="00E347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5013F9">
        <w:rPr>
          <w:color w:val="000000" w:themeColor="text1"/>
          <w:sz w:val="28"/>
          <w:szCs w:val="28"/>
        </w:rPr>
        <w:t xml:space="preserve">Все известные способы соединения труб можно отнести к двум классам — разъемные и </w:t>
      </w:r>
      <w:r>
        <w:rPr>
          <w:color w:val="000000" w:themeColor="text1"/>
          <w:sz w:val="28"/>
          <w:szCs w:val="28"/>
        </w:rPr>
        <w:t>_________________</w:t>
      </w:r>
      <w:r w:rsidRPr="005013F9">
        <w:rPr>
          <w:color w:val="000000" w:themeColor="text1"/>
          <w:sz w:val="28"/>
          <w:szCs w:val="28"/>
        </w:rPr>
        <w:t xml:space="preserve">. В свою очередь, разъемные соединения бывают </w:t>
      </w:r>
      <w:r>
        <w:rPr>
          <w:color w:val="000000" w:themeColor="text1"/>
          <w:sz w:val="28"/>
          <w:szCs w:val="28"/>
        </w:rPr>
        <w:t>__________</w:t>
      </w:r>
      <w:r w:rsidRPr="005013F9">
        <w:rPr>
          <w:color w:val="000000" w:themeColor="text1"/>
          <w:sz w:val="28"/>
          <w:szCs w:val="28"/>
        </w:rPr>
        <w:t xml:space="preserve"> и муфтовыми. К неразъемным методам относятся такие соединения, как раструбное, </w:t>
      </w:r>
      <w:r>
        <w:rPr>
          <w:color w:val="000000" w:themeColor="text1"/>
          <w:sz w:val="28"/>
          <w:szCs w:val="28"/>
        </w:rPr>
        <w:t>___________</w:t>
      </w:r>
      <w:r w:rsidRPr="005013F9">
        <w:rPr>
          <w:color w:val="000000" w:themeColor="text1"/>
          <w:sz w:val="28"/>
          <w:szCs w:val="28"/>
        </w:rPr>
        <w:t xml:space="preserve">, сваривание встык, </w:t>
      </w:r>
      <w:r>
        <w:rPr>
          <w:color w:val="000000" w:themeColor="text1"/>
          <w:sz w:val="28"/>
          <w:szCs w:val="28"/>
        </w:rPr>
        <w:t>________</w:t>
      </w:r>
      <w:r w:rsidRPr="005013F9">
        <w:rPr>
          <w:color w:val="000000" w:themeColor="text1"/>
          <w:sz w:val="28"/>
          <w:szCs w:val="28"/>
        </w:rPr>
        <w:t>.</w:t>
      </w:r>
    </w:p>
    <w:p w:rsidR="009D106C" w:rsidRPr="005013F9" w:rsidRDefault="009D106C" w:rsidP="00E347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5013F9">
        <w:rPr>
          <w:color w:val="000000" w:themeColor="text1"/>
          <w:sz w:val="28"/>
          <w:szCs w:val="28"/>
        </w:rPr>
        <w:t xml:space="preserve">Соединения, которые в случае необходимости можно разобрать, а затем вернуть на место, значительно упрощают обслуживание и ремонт </w:t>
      </w:r>
      <w:r>
        <w:rPr>
          <w:color w:val="000000" w:themeColor="text1"/>
          <w:sz w:val="28"/>
          <w:szCs w:val="28"/>
        </w:rPr>
        <w:t>_____________</w:t>
      </w:r>
      <w:r w:rsidRPr="005013F9">
        <w:rPr>
          <w:color w:val="000000" w:themeColor="text1"/>
          <w:sz w:val="28"/>
          <w:szCs w:val="28"/>
        </w:rPr>
        <w:t>. Применяют эти соединения в основном при формировании внутренних коммуникаций.</w:t>
      </w:r>
    </w:p>
    <w:p w:rsidR="009D106C" w:rsidRPr="005013F9" w:rsidRDefault="009D106C" w:rsidP="00E347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5013F9">
        <w:rPr>
          <w:color w:val="000000" w:themeColor="text1"/>
          <w:sz w:val="28"/>
          <w:szCs w:val="28"/>
        </w:rPr>
        <w:t>Преимуществом способа является его простота в выполнении. Здесь не применяют ни химических, ни термических воздействий</w:t>
      </w:r>
      <w:proofErr w:type="gramStart"/>
      <w:r w:rsidRPr="005013F9">
        <w:rPr>
          <w:color w:val="000000" w:themeColor="text1"/>
          <w:sz w:val="28"/>
          <w:szCs w:val="28"/>
        </w:rPr>
        <w:t>.</w:t>
      </w:r>
      <w:proofErr w:type="gramEnd"/>
      <w:r w:rsidRPr="005013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_____________</w:t>
      </w:r>
      <w:r w:rsidRPr="005013F9">
        <w:rPr>
          <w:color w:val="000000" w:themeColor="text1"/>
          <w:sz w:val="28"/>
          <w:szCs w:val="28"/>
        </w:rPr>
        <w:t xml:space="preserve"> </w:t>
      </w:r>
      <w:proofErr w:type="gramStart"/>
      <w:r w:rsidRPr="005013F9">
        <w:rPr>
          <w:color w:val="000000" w:themeColor="text1"/>
          <w:sz w:val="28"/>
          <w:szCs w:val="28"/>
        </w:rPr>
        <w:t>т</w:t>
      </w:r>
      <w:proofErr w:type="gramEnd"/>
      <w:r w:rsidRPr="005013F9">
        <w:rPr>
          <w:color w:val="000000" w:themeColor="text1"/>
          <w:sz w:val="28"/>
          <w:szCs w:val="28"/>
        </w:rPr>
        <w:t>рубопровода, соединенного таким методом, легко выявить и устранить.</w:t>
      </w:r>
    </w:p>
    <w:p w:rsidR="009D106C" w:rsidRDefault="009D106C" w:rsidP="00E347E5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Слова для справки: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013F9">
        <w:rPr>
          <w:rFonts w:ascii="Times New Roman" w:hAnsi="Times New Roman" w:cs="Times New Roman"/>
          <w:color w:val="000000" w:themeColor="text1"/>
          <w:sz w:val="28"/>
          <w:szCs w:val="28"/>
        </w:rPr>
        <w:t>фланцевыми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013F9">
        <w:rPr>
          <w:rFonts w:ascii="Times New Roman" w:hAnsi="Times New Roman" w:cs="Times New Roman"/>
          <w:color w:val="000000" w:themeColor="text1"/>
          <w:sz w:val="28"/>
          <w:szCs w:val="28"/>
        </w:rPr>
        <w:t>неразъемные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Pr="005013F9">
        <w:rPr>
          <w:rFonts w:ascii="Times New Roman" w:hAnsi="Times New Roman" w:cs="Times New Roman"/>
          <w:color w:val="000000" w:themeColor="text1"/>
          <w:sz w:val="28"/>
          <w:szCs w:val="28"/>
        </w:rPr>
        <w:t>еисправность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013F9">
        <w:rPr>
          <w:rFonts w:ascii="Times New Roman" w:hAnsi="Times New Roman" w:cs="Times New Roman"/>
          <w:color w:val="000000" w:themeColor="text1"/>
          <w:sz w:val="28"/>
          <w:szCs w:val="28"/>
        </w:rPr>
        <w:t>цанговое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трубопровод, </w:t>
      </w:r>
      <w:r w:rsidRPr="005013F9">
        <w:rPr>
          <w:rFonts w:ascii="Times New Roman" w:hAnsi="Times New Roman" w:cs="Times New Roman"/>
          <w:color w:val="000000" w:themeColor="text1"/>
          <w:sz w:val="28"/>
          <w:szCs w:val="28"/>
        </w:rPr>
        <w:t>клеевое</w:t>
      </w:r>
    </w:p>
    <w:p w:rsidR="009D106C" w:rsidRDefault="00E347E5" w:rsidP="009D106C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О</w:t>
      </w:r>
      <w:r w:rsidR="009D106C"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твет:</w:t>
      </w:r>
    </w:p>
    <w:p w:rsidR="009D106C" w:rsidRPr="005013F9" w:rsidRDefault="009D106C" w:rsidP="00E347E5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013F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Обзор разъемных сантехнических соединений</w:t>
      </w:r>
    </w:p>
    <w:p w:rsidR="009D106C" w:rsidRPr="005013F9" w:rsidRDefault="009D106C" w:rsidP="00E347E5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5013F9">
        <w:rPr>
          <w:color w:val="000000" w:themeColor="text1"/>
          <w:sz w:val="28"/>
          <w:szCs w:val="28"/>
        </w:rPr>
        <w:t xml:space="preserve">Все известные способы соединения труб можно отнести к двум классам — разъемные и </w:t>
      </w:r>
      <w:r w:rsidRPr="00E14513">
        <w:rPr>
          <w:color w:val="365F91" w:themeColor="accent1" w:themeShade="BF"/>
          <w:sz w:val="28"/>
          <w:szCs w:val="28"/>
          <w:u w:val="single"/>
        </w:rPr>
        <w:t>неразъемные</w:t>
      </w:r>
      <w:r w:rsidRPr="00E14513">
        <w:rPr>
          <w:color w:val="000000" w:themeColor="text1"/>
          <w:sz w:val="28"/>
          <w:szCs w:val="28"/>
          <w:u w:val="single"/>
        </w:rPr>
        <w:t>.</w:t>
      </w:r>
      <w:r w:rsidRPr="005013F9">
        <w:rPr>
          <w:color w:val="000000" w:themeColor="text1"/>
          <w:sz w:val="28"/>
          <w:szCs w:val="28"/>
        </w:rPr>
        <w:t xml:space="preserve"> В свою очередь, разъемные соединения бывают </w:t>
      </w:r>
      <w:r w:rsidRPr="00E14513">
        <w:rPr>
          <w:color w:val="365F91" w:themeColor="accent1" w:themeShade="BF"/>
          <w:sz w:val="28"/>
          <w:szCs w:val="28"/>
          <w:u w:val="single"/>
        </w:rPr>
        <w:t>фланцевыми</w:t>
      </w:r>
      <w:r w:rsidRPr="005013F9">
        <w:rPr>
          <w:color w:val="000000" w:themeColor="text1"/>
          <w:sz w:val="28"/>
          <w:szCs w:val="28"/>
        </w:rPr>
        <w:t xml:space="preserve"> и муфтовыми. К неразъемным методам относятся такие соединения, как раструбное, </w:t>
      </w:r>
      <w:r w:rsidRPr="00E14513">
        <w:rPr>
          <w:color w:val="365F91" w:themeColor="accent1" w:themeShade="BF"/>
          <w:sz w:val="28"/>
          <w:szCs w:val="28"/>
          <w:u w:val="single"/>
        </w:rPr>
        <w:t>цанговое</w:t>
      </w:r>
      <w:r w:rsidRPr="005013F9">
        <w:rPr>
          <w:color w:val="000000" w:themeColor="text1"/>
          <w:sz w:val="28"/>
          <w:szCs w:val="28"/>
        </w:rPr>
        <w:t xml:space="preserve">, сваривание встык, </w:t>
      </w:r>
      <w:r w:rsidRPr="00E14513">
        <w:rPr>
          <w:color w:val="365F91" w:themeColor="accent1" w:themeShade="BF"/>
          <w:sz w:val="28"/>
          <w:szCs w:val="28"/>
          <w:u w:val="single"/>
        </w:rPr>
        <w:t>клеевое</w:t>
      </w:r>
      <w:r w:rsidRPr="005013F9">
        <w:rPr>
          <w:color w:val="000000" w:themeColor="text1"/>
          <w:sz w:val="28"/>
          <w:szCs w:val="28"/>
        </w:rPr>
        <w:t>.</w:t>
      </w:r>
    </w:p>
    <w:p w:rsidR="009D106C" w:rsidRPr="005013F9" w:rsidRDefault="009D106C" w:rsidP="00E347E5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5013F9">
        <w:rPr>
          <w:color w:val="000000" w:themeColor="text1"/>
          <w:sz w:val="28"/>
          <w:szCs w:val="28"/>
        </w:rPr>
        <w:t xml:space="preserve">Соединения, которые в случае необходимости можно разобрать, а затем вернуть на место, значительно упрощают обслуживание и ремонт </w:t>
      </w:r>
      <w:r w:rsidRPr="00E14513">
        <w:rPr>
          <w:color w:val="365F91" w:themeColor="accent1" w:themeShade="BF"/>
          <w:sz w:val="28"/>
          <w:szCs w:val="28"/>
          <w:u w:val="single"/>
        </w:rPr>
        <w:t>трубопроводов</w:t>
      </w:r>
      <w:r w:rsidRPr="005013F9">
        <w:rPr>
          <w:color w:val="000000" w:themeColor="text1"/>
          <w:sz w:val="28"/>
          <w:szCs w:val="28"/>
        </w:rPr>
        <w:t>. Применяют эти соединения в основном при формировании внутренних коммуникаций.</w:t>
      </w:r>
    </w:p>
    <w:p w:rsidR="009D106C" w:rsidRPr="005013F9" w:rsidRDefault="009D106C" w:rsidP="00E347E5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5013F9">
        <w:rPr>
          <w:color w:val="000000" w:themeColor="text1"/>
          <w:sz w:val="28"/>
          <w:szCs w:val="28"/>
        </w:rPr>
        <w:t xml:space="preserve">Преимуществом способа является его простота в выполнении. Здесь не применяют ни химических, ни термических воздействий. </w:t>
      </w:r>
      <w:r w:rsidRPr="00E14513">
        <w:rPr>
          <w:color w:val="365F91" w:themeColor="accent1" w:themeShade="BF"/>
          <w:sz w:val="28"/>
          <w:szCs w:val="28"/>
          <w:u w:val="single"/>
        </w:rPr>
        <w:t>Неисправность</w:t>
      </w:r>
      <w:r w:rsidRPr="005013F9">
        <w:rPr>
          <w:color w:val="000000" w:themeColor="text1"/>
          <w:sz w:val="28"/>
          <w:szCs w:val="28"/>
        </w:rPr>
        <w:t xml:space="preserve"> трубопровода, соединенного таким методом, легко выявить и устранить.</w:t>
      </w:r>
    </w:p>
    <w:p w:rsidR="00773605" w:rsidRPr="00773605" w:rsidRDefault="00773605" w:rsidP="00773605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VI. Обобщение и систематизация знаний по теме «</w:t>
      </w:r>
      <w:r w:rsidRPr="002E7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Профессиональная и терминологическая лексика. Жаргонизмы</w:t>
      </w: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</w:p>
    <w:p w:rsidR="000D6D8B" w:rsidRDefault="00773605" w:rsidP="00E347E5">
      <w:p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вспомним, что такое жаргонизмы? Чем они отличаются от профессионализмов и терминов?</w:t>
      </w:r>
    </w:p>
    <w:p w:rsidR="00773605" w:rsidRPr="00773605" w:rsidRDefault="00773605" w:rsidP="00E347E5">
      <w:pPr>
        <w:shd w:val="clear" w:color="auto" w:fill="FFFFFF"/>
        <w:spacing w:before="100" w:beforeAutospacing="1" w:after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773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Ответы обучающихся:</w:t>
      </w:r>
      <w:r w:rsidRPr="00773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жаргонизмы – это слова, понятные только в определенной среде, служащие средством общения социальных групп.</w:t>
      </w:r>
      <w:proofErr w:type="gramEnd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Термины – точное определение слова для обозначения чего-либо в какой-либо сфере, а профессионализмы могут включать слова обиходные в профессии</w:t>
      </w:r>
    </w:p>
    <w:p w:rsidR="000D6D8B" w:rsidRPr="00773605" w:rsidRDefault="000D6D8B" w:rsidP="00E347E5">
      <w:pPr>
        <w:shd w:val="clear" w:color="auto" w:fill="FFFFFF"/>
        <w:spacing w:before="100" w:beforeAutospacing="1" w:after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Задание 4</w:t>
      </w: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. «Жаргонизмы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</w:p>
    <w:p w:rsidR="00773605" w:rsidRPr="00773605" w:rsidRDefault="000D6D8B" w:rsidP="00E347E5">
      <w:pPr>
        <w:shd w:val="clear" w:color="auto" w:fill="FFFFFF"/>
        <w:spacing w:before="100" w:beforeAutospacing="1" w:after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Посмотрите на экран. Здесь представлены жаргонизмы и их значение. Вам необходимо установить соответствие между ними.</w:t>
      </w:r>
    </w:p>
    <w:tbl>
      <w:tblPr>
        <w:tblW w:w="10035" w:type="dxa"/>
        <w:tblInd w:w="-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2"/>
        <w:gridCol w:w="5033"/>
      </w:tblGrid>
      <w:tr w:rsidR="00225BDC" w:rsidRPr="00225BDC" w:rsidTr="00650B21"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3605" w:rsidRPr="00225BDC" w:rsidRDefault="00773605" w:rsidP="00485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48556D" w:rsidRPr="00225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Барашек </w:t>
            </w:r>
          </w:p>
        </w:tc>
        <w:tc>
          <w:tcPr>
            <w:tcW w:w="5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3605" w:rsidRPr="00225BDC" w:rsidRDefault="00773605" w:rsidP="0065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 </w:t>
            </w:r>
            <w:proofErr w:type="spellStart"/>
            <w:r w:rsidR="00650B21" w:rsidRPr="00225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наружняя</w:t>
            </w:r>
            <w:proofErr w:type="spellEnd"/>
            <w:r w:rsidR="00650B21" w:rsidRPr="00225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резьба.</w:t>
            </w:r>
          </w:p>
        </w:tc>
      </w:tr>
      <w:tr w:rsidR="00225BDC" w:rsidRPr="00225BDC" w:rsidTr="00650B21">
        <w:tc>
          <w:tcPr>
            <w:tcW w:w="5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3605" w:rsidRPr="00225BDC" w:rsidRDefault="00773605" w:rsidP="00485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48556D" w:rsidRPr="00225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Колено 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3605" w:rsidRPr="00225BDC" w:rsidRDefault="00773605" w:rsidP="0065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б) </w:t>
            </w:r>
            <w:r w:rsidR="00650B21" w:rsidRPr="00225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трубопровод внутренней разводки горячей и холодной воды.</w:t>
            </w:r>
          </w:p>
        </w:tc>
      </w:tr>
      <w:tr w:rsidR="00225BDC" w:rsidRPr="00225BDC" w:rsidTr="00650B21">
        <w:tc>
          <w:tcPr>
            <w:tcW w:w="5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3605" w:rsidRPr="00225BDC" w:rsidRDefault="00773605" w:rsidP="00485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48556D" w:rsidRPr="00225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556D" w:rsidRPr="00225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Лего</w:t>
            </w:r>
            <w:proofErr w:type="spellEnd"/>
            <w:r w:rsidR="0048556D" w:rsidRPr="00225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3605" w:rsidRPr="00225BDC" w:rsidRDefault="00650B21" w:rsidP="0065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в) </w:t>
            </w:r>
            <w:r w:rsidRPr="00225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пластиковая канализация</w:t>
            </w:r>
          </w:p>
        </w:tc>
      </w:tr>
      <w:tr w:rsidR="00225BDC" w:rsidRPr="00225BDC" w:rsidTr="00650B21">
        <w:tc>
          <w:tcPr>
            <w:tcW w:w="5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3605" w:rsidRPr="00225BDC" w:rsidRDefault="00773605" w:rsidP="00485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48556D" w:rsidRPr="00225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Подмотка 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3605" w:rsidRPr="00225BDC" w:rsidRDefault="00773605" w:rsidP="0065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г) </w:t>
            </w:r>
            <w:r w:rsidR="00650B21" w:rsidRPr="00225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внутренняя резьба.</w:t>
            </w:r>
          </w:p>
        </w:tc>
      </w:tr>
      <w:tr w:rsidR="00225BDC" w:rsidRPr="00225BDC" w:rsidTr="00650B21">
        <w:tc>
          <w:tcPr>
            <w:tcW w:w="5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3605" w:rsidRPr="00225BDC" w:rsidRDefault="00773605" w:rsidP="0065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  <w:r w:rsidR="00650B21" w:rsidRPr="00225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Папа 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3605" w:rsidRPr="00225BDC" w:rsidRDefault="00773605" w:rsidP="00485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д) </w:t>
            </w:r>
            <w:r w:rsidR="0048556D" w:rsidRPr="00225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маховик вентиля или смесителя</w:t>
            </w:r>
          </w:p>
        </w:tc>
      </w:tr>
      <w:tr w:rsidR="00225BDC" w:rsidRPr="00225BDC" w:rsidTr="00650B21">
        <w:tc>
          <w:tcPr>
            <w:tcW w:w="5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3605" w:rsidRPr="00225BDC" w:rsidRDefault="00773605" w:rsidP="0065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  <w:r w:rsidR="00650B21" w:rsidRPr="00225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мама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3605" w:rsidRPr="00225BDC" w:rsidRDefault="00773605" w:rsidP="00773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е) </w:t>
            </w:r>
            <w:r w:rsidR="00650B21" w:rsidRPr="00225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сантехнический лён</w:t>
            </w:r>
          </w:p>
        </w:tc>
      </w:tr>
      <w:tr w:rsidR="00225BDC" w:rsidRPr="00225BDC" w:rsidTr="00650B21">
        <w:tc>
          <w:tcPr>
            <w:tcW w:w="5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3605" w:rsidRPr="00225BDC" w:rsidRDefault="00773605" w:rsidP="0065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  <w:r w:rsidR="00650B21" w:rsidRPr="00225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50B21" w:rsidRPr="00225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Баян 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3605" w:rsidRPr="00225BDC" w:rsidRDefault="00650B21" w:rsidP="00773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Ж)</w:t>
            </w:r>
            <w:r w:rsidRPr="00225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фитинг канализации</w:t>
            </w:r>
          </w:p>
        </w:tc>
      </w:tr>
      <w:tr w:rsidR="00225BDC" w:rsidRPr="00225BDC" w:rsidTr="00650B21">
        <w:tc>
          <w:tcPr>
            <w:tcW w:w="5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3605" w:rsidRPr="00225BDC" w:rsidRDefault="00773605" w:rsidP="0065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  <w:r w:rsidR="00650B21" w:rsidRPr="00225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50B21" w:rsidRPr="00225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Гребёнка 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3605" w:rsidRPr="00225BDC" w:rsidRDefault="00773605" w:rsidP="0065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з) </w:t>
            </w:r>
            <w:r w:rsidR="00650B21" w:rsidRPr="00225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радиатор отопления из чугунных секций.</w:t>
            </w:r>
          </w:p>
        </w:tc>
      </w:tr>
      <w:tr w:rsidR="00225BDC" w:rsidRPr="00225BDC" w:rsidTr="00650B21">
        <w:tc>
          <w:tcPr>
            <w:tcW w:w="5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3605" w:rsidRPr="00225BDC" w:rsidRDefault="00773605" w:rsidP="0065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3605" w:rsidRPr="00225BDC" w:rsidRDefault="00773605" w:rsidP="0065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73605" w:rsidRDefault="00650B21" w:rsidP="0077360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3457"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1-д, 2-ж, 3-в, 4-е, 5-а, 6-г, 7-з, 8-б</w:t>
      </w:r>
    </w:p>
    <w:p w:rsidR="00623457" w:rsidRDefault="00623457" w:rsidP="0077360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правильно выполненное задание ставим 3 б</w:t>
      </w:r>
    </w:p>
    <w:p w:rsidR="00623457" w:rsidRPr="00623457" w:rsidRDefault="00623457" w:rsidP="00E347E5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 частично правильное- 2 б</w:t>
      </w:r>
    </w:p>
    <w:p w:rsidR="00623457" w:rsidRDefault="00773605" w:rsidP="00E347E5">
      <w:pPr>
        <w:shd w:val="clear" w:color="auto" w:fill="FFFFFF"/>
        <w:spacing w:before="6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Задание 3. «Профессиональн</w:t>
      </w:r>
      <w:r w:rsidR="00225B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ая лексика и жаргонизмы в речи мастера </w:t>
      </w:r>
      <w:r w:rsidR="002E77B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ЖКХ</w:t>
      </w:r>
      <w:r w:rsidR="00A13C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» </w:t>
      </w:r>
    </w:p>
    <w:p w:rsidR="00773605" w:rsidRPr="00773605" w:rsidRDefault="00623457" w:rsidP="00E347E5">
      <w:pPr>
        <w:shd w:val="clear" w:color="auto" w:fill="FFFFFF"/>
        <w:spacing w:before="60" w:after="0"/>
        <w:jc w:val="both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624E1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Мы с вами уже много слов повторили. </w:t>
      </w:r>
      <w:r w:rsidR="00773605" w:rsidRPr="0077360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Предлагаю </w:t>
      </w:r>
      <w:r w:rsidR="00624E1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послушать Андрея Станиславовича, вашего мастера по производственной практике. </w:t>
      </w:r>
      <w:r w:rsidR="002E77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Он расскажет про</w:t>
      </w:r>
      <w:r w:rsidR="00773605" w:rsidRPr="007736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«</w:t>
      </w:r>
      <w:r w:rsidR="002E77B2" w:rsidRPr="0077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 и стыки водопроводных труб</w:t>
      </w:r>
      <w:r w:rsidR="00773605" w:rsidRPr="0077360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9F9F9"/>
          <w:lang w:eastAsia="ru-RU"/>
        </w:rPr>
        <w:t>»</w:t>
      </w:r>
      <w:r w:rsidR="00E347E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  <w:t xml:space="preserve"> </w:t>
      </w:r>
    </w:p>
    <w:p w:rsidR="00773605" w:rsidRDefault="002E77B2" w:rsidP="00E347E5">
      <w:pPr>
        <w:shd w:val="clear" w:color="auto" w:fill="FFFFFF"/>
        <w:spacing w:before="60" w:after="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Вашей задачей в</w:t>
      </w:r>
      <w:r w:rsidR="00773605" w:rsidRPr="0077360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о время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прослушивания Андрея Станиславовича будет выписать</w:t>
      </w:r>
      <w:r w:rsidR="00773605" w:rsidRPr="0077360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все профессиональные слова и жаргонизмы, которые вы услышите.</w:t>
      </w:r>
    </w:p>
    <w:p w:rsidR="002E77B2" w:rsidRPr="00773605" w:rsidRDefault="002E77B2" w:rsidP="00E347E5">
      <w:pPr>
        <w:shd w:val="clear" w:color="auto" w:fill="FFFFFF"/>
        <w:spacing w:before="60" w:after="0"/>
        <w:jc w:val="both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Проверить, что ребята выписали.</w:t>
      </w:r>
    </w:p>
    <w:p w:rsidR="00773605" w:rsidRPr="00773605" w:rsidRDefault="00773605" w:rsidP="00E347E5">
      <w:pPr>
        <w:shd w:val="clear" w:color="auto" w:fill="FFFFFF"/>
        <w:spacing w:before="100" w:beforeAutospacing="1"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Задание 4. </w:t>
      </w:r>
      <w:r w:rsidR="002E7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Тест по теме «</w:t>
      </w:r>
      <w:r w:rsidR="002E77B2" w:rsidRPr="0077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 и стыки водопроводных труб</w:t>
      </w:r>
      <w:r w:rsidR="002E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5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D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5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мин)</w:t>
      </w:r>
    </w:p>
    <w:p w:rsidR="00773605" w:rsidRPr="00773605" w:rsidRDefault="0085676B" w:rsidP="00773605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VII. Этап рефлексии (5</w:t>
      </w:r>
      <w:r w:rsidR="00773605"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мин.)</w:t>
      </w:r>
    </w:p>
    <w:p w:rsidR="00624E1C" w:rsidRDefault="00624E1C" w:rsidP="00624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 «Что, если…?»</w:t>
      </w:r>
    </w:p>
    <w:p w:rsidR="00624E1C" w:rsidRDefault="00624E1C" w:rsidP="00624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E1C" w:rsidRDefault="00624E1C" w:rsidP="00E34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пожалуйста, Вы много сегодня узнали? А теперь мне хочется, чтобы вы продолжили за мной поочередно фразу: Что, если бы мы не знали профессиональных слов</w:t>
      </w:r>
      <w:r w:rsidR="0030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301950" w:rsidRDefault="00301950" w:rsidP="00E34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Что, если Что, если бы мы не знали профессиональных слов….</w:t>
      </w:r>
    </w:p>
    <w:p w:rsidR="00301950" w:rsidRDefault="00301950" w:rsidP="00E34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950" w:rsidRDefault="00301950" w:rsidP="00E34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Мы бы не смогли найти нужные инструменты для работы и т.д. Я бы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 своего</w:t>
      </w:r>
      <w:r w:rsidR="00DE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коллегу.</w:t>
      </w:r>
    </w:p>
    <w:p w:rsidR="00E347E5" w:rsidRDefault="00E347E5" w:rsidP="00E34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73605" w:rsidRDefault="00773605" w:rsidP="00E34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Наше занятие подошло к концу. Мы погрузились в вашу будущую профессию при помощи богатого русского языка. Понравился л</w:t>
      </w:r>
      <w:r w:rsidR="00303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вам подобный формат занятия? </w:t>
      </w:r>
    </w:p>
    <w:p w:rsidR="00DE4AA8" w:rsidRDefault="00DE4AA8" w:rsidP="00E34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сегодня были большими молодцами. Хочется особенно отметить___________________________________________________________________________________________________________________________________________</w:t>
      </w:r>
    </w:p>
    <w:p w:rsidR="00DE4AA8" w:rsidRPr="00A34345" w:rsidRDefault="00A34345" w:rsidP="00E34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343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Прошу старосту собрать и сдать мне карточки.</w:t>
      </w:r>
    </w:p>
    <w:p w:rsidR="00DE4AA8" w:rsidRPr="00773605" w:rsidRDefault="00DE4AA8" w:rsidP="00E347E5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Домашнее задание </w:t>
      </w:r>
      <w:r w:rsidR="009D1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оценки за сегодняшнюю вашу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школьном портале. Вам необходимо будет распределить слова по группам. Там ничего сложного нет.</w:t>
      </w:r>
    </w:p>
    <w:p w:rsidR="003030CC" w:rsidRDefault="00DE4AA8" w:rsidP="00E347E5">
      <w:pPr>
        <w:shd w:val="clear" w:color="auto" w:fill="FFFFFF"/>
        <w:spacing w:before="100" w:beforeAutospacing="1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за урок!</w:t>
      </w:r>
    </w:p>
    <w:p w:rsidR="00DE4AA8" w:rsidRDefault="00DE4AA8" w:rsidP="0077360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E4AA8" w:rsidRDefault="00DE4AA8" w:rsidP="0077360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E4AA8" w:rsidRDefault="00DE4AA8" w:rsidP="0077360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E4AA8" w:rsidRDefault="00DE4AA8" w:rsidP="0077360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E4AA8" w:rsidRDefault="00DE4AA8" w:rsidP="0077360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E4AA8" w:rsidRDefault="00DE4AA8" w:rsidP="0077360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73605" w:rsidRPr="00773605" w:rsidRDefault="00773605" w:rsidP="00773605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Список использованных источников</w:t>
      </w:r>
    </w:p>
    <w:p w:rsidR="00773605" w:rsidRPr="00773605" w:rsidRDefault="00773605" w:rsidP="00E347E5">
      <w:pPr>
        <w:shd w:val="clear" w:color="auto" w:fill="FFFFFF"/>
        <w:spacing w:before="100" w:beforeAutospacing="1"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Основные:</w:t>
      </w:r>
    </w:p>
    <w:p w:rsidR="00773605" w:rsidRPr="00773605" w:rsidRDefault="00773605" w:rsidP="00E347E5">
      <w:pPr>
        <w:numPr>
          <w:ilvl w:val="0"/>
          <w:numId w:val="8"/>
        </w:numPr>
        <w:shd w:val="clear" w:color="auto" w:fill="FFFFFF"/>
        <w:spacing w:before="100" w:beforeAutospacing="1" w:after="0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Антонова, Е.С., </w:t>
      </w:r>
      <w:proofErr w:type="spellStart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Воителева</w:t>
      </w:r>
      <w:proofErr w:type="spellEnd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Т.М. Русский язык и культура речи: учебник для студ. сред. </w:t>
      </w:r>
      <w:proofErr w:type="spellStart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</w:t>
      </w:r>
      <w:proofErr w:type="gramStart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.у</w:t>
      </w:r>
      <w:proofErr w:type="gramEnd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чеб</w:t>
      </w:r>
      <w:proofErr w:type="spellEnd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завед</w:t>
      </w:r>
      <w:proofErr w:type="spellEnd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[Текст]/ Е.С. Антонова, Т.М. </w:t>
      </w:r>
      <w:proofErr w:type="spellStart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Воителева</w:t>
      </w:r>
      <w:proofErr w:type="spellEnd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.– 5-е изд., стер. – М.: </w:t>
      </w:r>
      <w:proofErr w:type="spellStart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Изд</w:t>
      </w:r>
      <w:proofErr w:type="gramStart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.ц</w:t>
      </w:r>
      <w:proofErr w:type="gramEnd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ентр</w:t>
      </w:r>
      <w:proofErr w:type="spellEnd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«Академия», 2014. – 320 с.</w:t>
      </w:r>
    </w:p>
    <w:p w:rsidR="00773605" w:rsidRPr="00773605" w:rsidRDefault="00773605" w:rsidP="00E347E5">
      <w:pPr>
        <w:numPr>
          <w:ilvl w:val="0"/>
          <w:numId w:val="8"/>
        </w:numPr>
        <w:shd w:val="clear" w:color="auto" w:fill="FFFFFF"/>
        <w:spacing w:before="100" w:beforeAutospacing="1" w:after="0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Бройде</w:t>
      </w:r>
      <w:proofErr w:type="spellEnd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М.Г. Занимательные упражнения по русскому языку5-9 </w:t>
      </w:r>
      <w:proofErr w:type="spellStart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</w:t>
      </w:r>
      <w:proofErr w:type="spellEnd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 2-е изд. – М: ВАКО, 2016 – 304 с. – (Мастерская учителя-словесника)</w:t>
      </w:r>
    </w:p>
    <w:p w:rsidR="00773605" w:rsidRPr="00773605" w:rsidRDefault="00773605" w:rsidP="00E347E5">
      <w:pPr>
        <w:shd w:val="clear" w:color="auto" w:fill="FFFFFF"/>
        <w:spacing w:before="100" w:beforeAutospacing="1"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Электронные ресурсы:</w:t>
      </w:r>
      <w:bookmarkStart w:id="0" w:name="_GoBack"/>
      <w:bookmarkEnd w:id="0"/>
    </w:p>
    <w:p w:rsidR="008D7B7C" w:rsidRPr="008D7B7C" w:rsidRDefault="00773605" w:rsidP="00E347E5">
      <w:pPr>
        <w:numPr>
          <w:ilvl w:val="0"/>
          <w:numId w:val="9"/>
        </w:numPr>
        <w:shd w:val="clear" w:color="auto" w:fill="FFFFFF"/>
        <w:spacing w:before="100" w:beforeAutospacing="1"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Словарь терминов по </w:t>
      </w:r>
      <w:r w:rsidR="008D7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сантехнике</w:t>
      </w: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7" w:history="1">
        <w:r w:rsidR="008D7B7C" w:rsidRPr="008D7B7C">
          <w:rPr>
            <w:rStyle w:val="a4"/>
            <w:rFonts w:ascii="Times New Roman" w:hAnsi="Times New Roman" w:cs="Times New Roman"/>
            <w:sz w:val="28"/>
          </w:rPr>
          <w:t>https://svoymaster.com/santehnika/slovartehnterminov.html</w:t>
        </w:r>
      </w:hyperlink>
    </w:p>
    <w:p w:rsidR="00773605" w:rsidRPr="00773605" w:rsidRDefault="00773605" w:rsidP="00E347E5">
      <w:pPr>
        <w:numPr>
          <w:ilvl w:val="0"/>
          <w:numId w:val="9"/>
        </w:numPr>
        <w:shd w:val="clear" w:color="auto" w:fill="FFFFFF"/>
        <w:spacing w:before="100" w:beforeAutospacing="1" w:after="0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Опорная таблица по теме «Лексика. Сфера употребления» – </w:t>
      </w:r>
      <w:hyperlink r:id="rId8" w:tgtFrame="_blank" w:history="1">
        <w:r w:rsidRPr="00773605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shd w:val="clear" w:color="auto" w:fill="FFFFFF"/>
            <w:lang w:eastAsia="ru-RU"/>
          </w:rPr>
          <w:t>www.ote4estvo.ru</w:t>
        </w:r>
      </w:hyperlink>
    </w:p>
    <w:p w:rsidR="00773605" w:rsidRPr="00773605" w:rsidRDefault="00773605" w:rsidP="00E347E5">
      <w:pPr>
        <w:numPr>
          <w:ilvl w:val="0"/>
          <w:numId w:val="9"/>
        </w:numPr>
        <w:shd w:val="clear" w:color="auto" w:fill="FFFFFF"/>
        <w:spacing w:before="100" w:beforeAutospacing="1" w:after="0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Педагогическое сообщество «Урок. </w:t>
      </w:r>
      <w:proofErr w:type="spellStart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рф</w:t>
      </w:r>
      <w:proofErr w:type="spellEnd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 https://урок</w:t>
      </w:r>
      <w:proofErr w:type="gramStart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77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ф/</w:t>
      </w:r>
    </w:p>
    <w:p w:rsidR="00820F89" w:rsidRDefault="00820F89" w:rsidP="00E347E5">
      <w:pPr>
        <w:spacing w:after="0"/>
        <w:jc w:val="both"/>
      </w:pPr>
    </w:p>
    <w:sectPr w:rsidR="00820F89" w:rsidSect="00773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521"/>
    <w:multiLevelType w:val="multilevel"/>
    <w:tmpl w:val="C0C6F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D67CA"/>
    <w:multiLevelType w:val="multilevel"/>
    <w:tmpl w:val="F32A15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0178F"/>
    <w:multiLevelType w:val="multilevel"/>
    <w:tmpl w:val="03C2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D1015"/>
    <w:multiLevelType w:val="multilevel"/>
    <w:tmpl w:val="5D66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44B97"/>
    <w:multiLevelType w:val="multilevel"/>
    <w:tmpl w:val="4E5A2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502BE"/>
    <w:multiLevelType w:val="multilevel"/>
    <w:tmpl w:val="A3A44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D6E7F"/>
    <w:multiLevelType w:val="multilevel"/>
    <w:tmpl w:val="ADA0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32EE7"/>
    <w:multiLevelType w:val="multilevel"/>
    <w:tmpl w:val="0B26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E6908"/>
    <w:multiLevelType w:val="hybridMultilevel"/>
    <w:tmpl w:val="694E5152"/>
    <w:lvl w:ilvl="0" w:tplc="135E60D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C7AC35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FD0E76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7407E9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E9E39A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D5A7FF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5189F0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288008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07AB96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7C9E0894"/>
    <w:multiLevelType w:val="multilevel"/>
    <w:tmpl w:val="B1C0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D5"/>
    <w:rsid w:val="0001473F"/>
    <w:rsid w:val="00014BC2"/>
    <w:rsid w:val="00016198"/>
    <w:rsid w:val="000C4BE5"/>
    <w:rsid w:val="000D6D8B"/>
    <w:rsid w:val="00142A3E"/>
    <w:rsid w:val="00193308"/>
    <w:rsid w:val="001A6A5A"/>
    <w:rsid w:val="001B0EF2"/>
    <w:rsid w:val="001E33AB"/>
    <w:rsid w:val="00211A94"/>
    <w:rsid w:val="00216ABA"/>
    <w:rsid w:val="00225BDC"/>
    <w:rsid w:val="00230AF4"/>
    <w:rsid w:val="00272BEF"/>
    <w:rsid w:val="00293A74"/>
    <w:rsid w:val="002A0D52"/>
    <w:rsid w:val="002C51F6"/>
    <w:rsid w:val="002D6C93"/>
    <w:rsid w:val="002E0AE4"/>
    <w:rsid w:val="002E77B2"/>
    <w:rsid w:val="00301950"/>
    <w:rsid w:val="003030CC"/>
    <w:rsid w:val="0032557E"/>
    <w:rsid w:val="00373E18"/>
    <w:rsid w:val="003B39D4"/>
    <w:rsid w:val="0040279A"/>
    <w:rsid w:val="00477DF1"/>
    <w:rsid w:val="0048556D"/>
    <w:rsid w:val="004A1E97"/>
    <w:rsid w:val="004D0E86"/>
    <w:rsid w:val="004E1769"/>
    <w:rsid w:val="005013F9"/>
    <w:rsid w:val="00540411"/>
    <w:rsid w:val="005550D5"/>
    <w:rsid w:val="005E1E1F"/>
    <w:rsid w:val="00623457"/>
    <w:rsid w:val="00624E1C"/>
    <w:rsid w:val="00650B21"/>
    <w:rsid w:val="006D1961"/>
    <w:rsid w:val="006E10D5"/>
    <w:rsid w:val="0072101E"/>
    <w:rsid w:val="00750FD8"/>
    <w:rsid w:val="00773605"/>
    <w:rsid w:val="007911B3"/>
    <w:rsid w:val="007C5EAE"/>
    <w:rsid w:val="007F3525"/>
    <w:rsid w:val="00802601"/>
    <w:rsid w:val="00820F89"/>
    <w:rsid w:val="008217E1"/>
    <w:rsid w:val="0085676B"/>
    <w:rsid w:val="00894139"/>
    <w:rsid w:val="008A409B"/>
    <w:rsid w:val="008C0764"/>
    <w:rsid w:val="008C3540"/>
    <w:rsid w:val="008D7B7C"/>
    <w:rsid w:val="008F38D6"/>
    <w:rsid w:val="009D106C"/>
    <w:rsid w:val="009F03D6"/>
    <w:rsid w:val="00A13C02"/>
    <w:rsid w:val="00A34345"/>
    <w:rsid w:val="00A72F65"/>
    <w:rsid w:val="00AD78C6"/>
    <w:rsid w:val="00B137E6"/>
    <w:rsid w:val="00B472EF"/>
    <w:rsid w:val="00B54181"/>
    <w:rsid w:val="00C12918"/>
    <w:rsid w:val="00C40810"/>
    <w:rsid w:val="00C45F3E"/>
    <w:rsid w:val="00C469D4"/>
    <w:rsid w:val="00CD5209"/>
    <w:rsid w:val="00CE5FFC"/>
    <w:rsid w:val="00D016BB"/>
    <w:rsid w:val="00D02307"/>
    <w:rsid w:val="00D26462"/>
    <w:rsid w:val="00DE4AA8"/>
    <w:rsid w:val="00DF40CF"/>
    <w:rsid w:val="00E14513"/>
    <w:rsid w:val="00E347E5"/>
    <w:rsid w:val="00E52E9A"/>
    <w:rsid w:val="00E65779"/>
    <w:rsid w:val="00E71754"/>
    <w:rsid w:val="00EB3620"/>
    <w:rsid w:val="00F04862"/>
    <w:rsid w:val="00F2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3605"/>
    <w:rPr>
      <w:color w:val="0000FF"/>
      <w:u w:val="single"/>
    </w:rPr>
  </w:style>
  <w:style w:type="paragraph" w:customStyle="1" w:styleId="c0">
    <w:name w:val="c0"/>
    <w:basedOn w:val="a"/>
    <w:rsid w:val="0077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1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7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F65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624E1C"/>
  </w:style>
  <w:style w:type="character" w:customStyle="1" w:styleId="c1">
    <w:name w:val="c1"/>
    <w:basedOn w:val="a0"/>
    <w:rsid w:val="00624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3605"/>
    <w:rPr>
      <w:color w:val="0000FF"/>
      <w:u w:val="single"/>
    </w:rPr>
  </w:style>
  <w:style w:type="paragraph" w:customStyle="1" w:styleId="c0">
    <w:name w:val="c0"/>
    <w:basedOn w:val="a"/>
    <w:rsid w:val="0077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1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7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F65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624E1C"/>
  </w:style>
  <w:style w:type="character" w:customStyle="1" w:styleId="c1">
    <w:name w:val="c1"/>
    <w:basedOn w:val="a0"/>
    <w:rsid w:val="0062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2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4est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voymaster.com/santehnika/slovartehntermin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Колледж Коломна</cp:lastModifiedBy>
  <cp:revision>2</cp:revision>
  <cp:lastPrinted>2023-11-02T05:20:00Z</cp:lastPrinted>
  <dcterms:created xsi:type="dcterms:W3CDTF">2023-11-08T12:13:00Z</dcterms:created>
  <dcterms:modified xsi:type="dcterms:W3CDTF">2023-11-08T12:13:00Z</dcterms:modified>
</cp:coreProperties>
</file>